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19" w:rsidRPr="009620B5" w:rsidRDefault="00314B03" w:rsidP="00314B03">
      <w:pPr>
        <w:pStyle w:val="a3"/>
        <w:shd w:val="clear" w:color="auto" w:fill="FFFFFF"/>
        <w:spacing w:before="0" w:beforeAutospacing="0" w:after="0" w:afterAutospacing="0" w:line="190" w:lineRule="atLeast"/>
        <w:jc w:val="center"/>
        <w:rPr>
          <w:b/>
          <w:bCs/>
          <w:color w:val="000000"/>
          <w:sz w:val="28"/>
          <w:szCs w:val="28"/>
        </w:rPr>
      </w:pPr>
      <w:r w:rsidRPr="009620B5">
        <w:rPr>
          <w:b/>
          <w:bCs/>
          <w:color w:val="000000"/>
          <w:sz w:val="28"/>
          <w:szCs w:val="28"/>
        </w:rPr>
        <w:t>Игра- в</w:t>
      </w:r>
      <w:r w:rsidR="00074DE7">
        <w:rPr>
          <w:b/>
          <w:bCs/>
          <w:color w:val="000000"/>
          <w:sz w:val="28"/>
          <w:szCs w:val="28"/>
        </w:rPr>
        <w:t xml:space="preserve">икторина «Наши любимые </w:t>
      </w:r>
      <w:bookmarkStart w:id="0" w:name="_GoBack"/>
      <w:bookmarkEnd w:id="0"/>
      <w:r w:rsidR="00074DE7">
        <w:rPr>
          <w:b/>
          <w:bCs/>
          <w:color w:val="000000"/>
          <w:sz w:val="28"/>
          <w:szCs w:val="28"/>
        </w:rPr>
        <w:t>д</w:t>
      </w:r>
      <w:r w:rsidR="00341A19" w:rsidRPr="009620B5">
        <w:rPr>
          <w:b/>
          <w:bCs/>
          <w:color w:val="000000"/>
          <w:sz w:val="28"/>
          <w:szCs w:val="28"/>
        </w:rPr>
        <w:t>омашние животные»</w:t>
      </w:r>
    </w:p>
    <w:p w:rsidR="001418F7" w:rsidRPr="009620B5" w:rsidRDefault="001418F7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9620B5">
        <w:rPr>
          <w:color w:val="000000"/>
          <w:sz w:val="28"/>
          <w:szCs w:val="28"/>
        </w:rPr>
        <w:t>закрепить знания детей о домашних животных; развивать мышление, память, внимание, творческие способности; воспитывать бережное, внимательное отношение к природе и окружающим.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="009620B5" w:rsidRPr="009620B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620B5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9620B5">
        <w:rPr>
          <w:color w:val="000000"/>
          <w:sz w:val="28"/>
          <w:szCs w:val="28"/>
        </w:rPr>
        <w:t>2 колокольчика;</w:t>
      </w:r>
      <w:r w:rsidR="009620B5" w:rsidRPr="009620B5">
        <w:rPr>
          <w:color w:val="000000"/>
          <w:sz w:val="28"/>
          <w:szCs w:val="28"/>
        </w:rPr>
        <w:t xml:space="preserve"> </w:t>
      </w:r>
      <w:r w:rsidRPr="009620B5">
        <w:rPr>
          <w:color w:val="000000"/>
          <w:sz w:val="28"/>
          <w:szCs w:val="28"/>
        </w:rPr>
        <w:t xml:space="preserve"> иллюстрации домашних животных; книги о домашних животных; «чёрный ящик», в котором находятся «подарки домашних животных»: яйцо, клубок ниток, варежки, шапка, шарф, носочки, связанные вручную, гусиное или куриное перо, упаковки из-под молока, масла, творожка, сметаны, сыра и т.д.; сувениры </w:t>
      </w:r>
      <w:r w:rsidR="009620B5" w:rsidRPr="009620B5">
        <w:rPr>
          <w:color w:val="000000"/>
          <w:sz w:val="28"/>
          <w:szCs w:val="28"/>
        </w:rPr>
        <w:t xml:space="preserve"> </w:t>
      </w:r>
      <w:r w:rsidRPr="009620B5">
        <w:rPr>
          <w:color w:val="000000"/>
          <w:sz w:val="28"/>
          <w:szCs w:val="28"/>
        </w:rPr>
        <w:t>для детей.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b/>
          <w:bCs/>
          <w:color w:val="000000"/>
          <w:sz w:val="28"/>
          <w:szCs w:val="28"/>
        </w:rPr>
        <w:t>Ход занятия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Дети заранее рассажены двумя группами — командами. На столе у каждой группы стоит колокольчик, с помощью которого они сообщают, что их ответ готов.</w:t>
      </w:r>
    </w:p>
    <w:p w:rsidR="00341A19" w:rsidRPr="009620B5" w:rsidRDefault="00341A19" w:rsidP="001418F7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Дети! Внимание! Внимание! Всем занять свои места! Сегодня мы проверим, как хорошо вы знаете удивительных животных, которые живут рядом с человеком. И я предлагаю вам первое интересное задание.</w:t>
      </w:r>
    </w:p>
    <w:p w:rsidR="00341A19" w:rsidRPr="009620B5" w:rsidRDefault="00341A19" w:rsidP="009620B5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b/>
          <w:bCs/>
          <w:color w:val="000000"/>
          <w:sz w:val="28"/>
          <w:szCs w:val="28"/>
        </w:rPr>
        <w:t xml:space="preserve"> «Песни-песенки».</w:t>
      </w:r>
    </w:p>
    <w:p w:rsidR="00341A19" w:rsidRPr="009620B5" w:rsidRDefault="00341A19" w:rsidP="001418F7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Ребята, вспомните, пожалуйста, в каких песнях рассказывается или упоминается о</w:t>
      </w:r>
      <w:r w:rsidR="00E03D83">
        <w:rPr>
          <w:color w:val="000000"/>
          <w:sz w:val="28"/>
          <w:szCs w:val="28"/>
        </w:rPr>
        <w:t xml:space="preserve"> домашних животных. </w:t>
      </w:r>
      <w:r w:rsidRPr="009620B5">
        <w:rPr>
          <w:color w:val="000000"/>
          <w:sz w:val="28"/>
          <w:szCs w:val="28"/>
        </w:rPr>
        <w:t>Команды</w:t>
      </w:r>
      <w:r w:rsidR="009620B5">
        <w:rPr>
          <w:color w:val="000000"/>
          <w:sz w:val="28"/>
          <w:szCs w:val="28"/>
        </w:rPr>
        <w:t xml:space="preserve"> </w:t>
      </w:r>
      <w:r w:rsidRPr="009620B5">
        <w:rPr>
          <w:color w:val="000000"/>
          <w:sz w:val="28"/>
          <w:szCs w:val="28"/>
        </w:rPr>
        <w:t xml:space="preserve"> поочерёдно называют песни, например, «Два весёлых гуся»,</w:t>
      </w:r>
      <w:r w:rsidR="009620B5">
        <w:rPr>
          <w:color w:val="000000"/>
          <w:sz w:val="28"/>
          <w:szCs w:val="28"/>
        </w:rPr>
        <w:t xml:space="preserve"> </w:t>
      </w:r>
      <w:r w:rsidRPr="009620B5">
        <w:rPr>
          <w:color w:val="000000"/>
          <w:sz w:val="28"/>
          <w:szCs w:val="28"/>
        </w:rPr>
        <w:t xml:space="preserve"> «Человек собаке друг», «Три белых коня», «Танец </w:t>
      </w:r>
      <w:r w:rsidR="009620B5">
        <w:rPr>
          <w:color w:val="000000"/>
          <w:sz w:val="28"/>
          <w:szCs w:val="28"/>
        </w:rPr>
        <w:t xml:space="preserve"> </w:t>
      </w:r>
      <w:r w:rsidRPr="009620B5">
        <w:rPr>
          <w:color w:val="000000"/>
          <w:sz w:val="28"/>
          <w:szCs w:val="28"/>
        </w:rPr>
        <w:t xml:space="preserve">маленьких утят», </w:t>
      </w:r>
      <w:r w:rsidR="009620B5">
        <w:rPr>
          <w:color w:val="000000"/>
          <w:sz w:val="28"/>
          <w:szCs w:val="28"/>
        </w:rPr>
        <w:t xml:space="preserve"> </w:t>
      </w:r>
      <w:r w:rsidRPr="009620B5">
        <w:rPr>
          <w:color w:val="000000"/>
          <w:sz w:val="28"/>
          <w:szCs w:val="28"/>
        </w:rPr>
        <w:t>«Собака бывает кусачей», «Облака — бе</w:t>
      </w:r>
      <w:r w:rsidR="009620B5">
        <w:rPr>
          <w:color w:val="000000"/>
          <w:sz w:val="28"/>
          <w:szCs w:val="28"/>
        </w:rPr>
        <w:t>локрылые лошадки» и т.д. Воспитатель</w:t>
      </w:r>
      <w:r w:rsidRPr="009620B5">
        <w:rPr>
          <w:color w:val="000000"/>
          <w:sz w:val="28"/>
          <w:szCs w:val="28"/>
        </w:rPr>
        <w:t xml:space="preserve"> руководит детьми, ободряет и поддерживает их. Если </w:t>
      </w:r>
      <w:r w:rsidR="009620B5">
        <w:rPr>
          <w:color w:val="000000"/>
          <w:sz w:val="28"/>
          <w:szCs w:val="28"/>
        </w:rPr>
        <w:t xml:space="preserve"> </w:t>
      </w:r>
      <w:r w:rsidRPr="009620B5">
        <w:rPr>
          <w:color w:val="000000"/>
          <w:sz w:val="28"/>
          <w:szCs w:val="28"/>
        </w:rPr>
        <w:t xml:space="preserve">дети </w:t>
      </w:r>
      <w:r w:rsidR="009620B5">
        <w:rPr>
          <w:color w:val="000000"/>
          <w:sz w:val="28"/>
          <w:szCs w:val="28"/>
        </w:rPr>
        <w:t xml:space="preserve"> </w:t>
      </w:r>
      <w:r w:rsidRPr="009620B5">
        <w:rPr>
          <w:color w:val="000000"/>
          <w:sz w:val="28"/>
          <w:szCs w:val="28"/>
        </w:rPr>
        <w:t xml:space="preserve">затрудняются </w:t>
      </w:r>
      <w:r w:rsidR="009620B5">
        <w:rPr>
          <w:color w:val="000000"/>
          <w:sz w:val="28"/>
          <w:szCs w:val="28"/>
        </w:rPr>
        <w:t xml:space="preserve"> </w:t>
      </w:r>
      <w:r w:rsidRPr="009620B5">
        <w:rPr>
          <w:color w:val="000000"/>
          <w:sz w:val="28"/>
          <w:szCs w:val="28"/>
        </w:rPr>
        <w:t xml:space="preserve">назвать песню, можно дать им послушать отрывки известных </w:t>
      </w:r>
      <w:r w:rsidR="009620B5">
        <w:rPr>
          <w:color w:val="000000"/>
          <w:sz w:val="28"/>
          <w:szCs w:val="28"/>
        </w:rPr>
        <w:t xml:space="preserve"> </w:t>
      </w:r>
      <w:r w:rsidRPr="009620B5">
        <w:rPr>
          <w:color w:val="000000"/>
          <w:sz w:val="28"/>
          <w:szCs w:val="28"/>
        </w:rPr>
        <w:t>детских песен и пр</w:t>
      </w:r>
      <w:r w:rsidR="00E03D83">
        <w:rPr>
          <w:color w:val="000000"/>
          <w:sz w:val="28"/>
          <w:szCs w:val="28"/>
        </w:rPr>
        <w:t>овести конкурс «Отгадай песню».</w:t>
      </w:r>
    </w:p>
    <w:p w:rsidR="00341A19" w:rsidRPr="009620B5" w:rsidRDefault="00341A19" w:rsidP="001418F7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А теперь нам надо отгадать, кого называют домашними животными.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Целый день паслись у сосен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Две подружки — Me и Му.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Мяу грел бочок на солнце,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Бе весь день мешал ему.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Кря купался рядом в речке,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Кукареку песни пел,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Гав валялся на крылечке,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Хрю под кустиком сопел.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А теперь, дружок, напомни,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Назови по именам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Всех, кто в этот жаркий полдень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На глаза попался нам.</w:t>
      </w:r>
    </w:p>
    <w:p w:rsidR="00341A19" w:rsidRPr="009620B5" w:rsidRDefault="00341A19" w:rsidP="009620B5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b/>
          <w:bCs/>
          <w:color w:val="000000"/>
          <w:sz w:val="28"/>
          <w:szCs w:val="28"/>
        </w:rPr>
        <w:t xml:space="preserve"> «Догадайся!»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9620B5">
        <w:rPr>
          <w:color w:val="000000"/>
          <w:sz w:val="28"/>
          <w:szCs w:val="28"/>
        </w:rPr>
        <w:t>Ребята отгадывают загадки и находят отгадки среди предложенных картинок.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color w:val="000000"/>
          <w:sz w:val="28"/>
          <w:szCs w:val="28"/>
        </w:rPr>
      </w:pPr>
    </w:p>
    <w:p w:rsidR="00341A19" w:rsidRPr="009620B5" w:rsidRDefault="009620B5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Кто так заливисто поёт о</w:t>
      </w:r>
      <w:r w:rsidR="00341A19" w:rsidRPr="009620B5">
        <w:rPr>
          <w:color w:val="000000"/>
          <w:sz w:val="28"/>
          <w:szCs w:val="28"/>
        </w:rPr>
        <w:t xml:space="preserve"> том, что солнышко встаёт? </w:t>
      </w:r>
      <w:r w:rsidR="00341A19" w:rsidRPr="009620B5">
        <w:rPr>
          <w:i/>
          <w:iCs/>
          <w:color w:val="000000"/>
          <w:sz w:val="28"/>
          <w:szCs w:val="28"/>
          <w:shd w:val="clear" w:color="auto" w:fill="FFFFFF"/>
        </w:rPr>
        <w:t>(Петух.)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Мордочка усатая, шубка полосатая,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9620B5">
        <w:rPr>
          <w:color w:val="000000"/>
          <w:sz w:val="28"/>
          <w:szCs w:val="28"/>
        </w:rPr>
        <w:t>Часто умывается, а с водой не знается. </w:t>
      </w:r>
      <w:r w:rsidRPr="009620B5">
        <w:rPr>
          <w:i/>
          <w:iCs/>
          <w:color w:val="000000"/>
          <w:sz w:val="28"/>
          <w:szCs w:val="28"/>
          <w:shd w:val="clear" w:color="auto" w:fill="FFFFFF"/>
        </w:rPr>
        <w:t>(Кошка.)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Гладишь — ласкается, дразнишь — кусается.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9620B5">
        <w:rPr>
          <w:color w:val="000000"/>
          <w:sz w:val="28"/>
          <w:szCs w:val="28"/>
        </w:rPr>
        <w:t>На цепи сидит, дом сторожит. </w:t>
      </w:r>
      <w:r w:rsidRPr="009620B5">
        <w:rPr>
          <w:i/>
          <w:iCs/>
          <w:color w:val="000000"/>
          <w:sz w:val="28"/>
          <w:szCs w:val="28"/>
          <w:shd w:val="clear" w:color="auto" w:fill="FFFFFF"/>
        </w:rPr>
        <w:t>(Собака.)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Голодная мычит, сытая жуёт,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9620B5">
        <w:rPr>
          <w:color w:val="000000"/>
          <w:sz w:val="28"/>
          <w:szCs w:val="28"/>
        </w:rPr>
        <w:t>Всем ребятам молоко даёт. </w:t>
      </w:r>
      <w:r w:rsidRPr="009620B5">
        <w:rPr>
          <w:i/>
          <w:iCs/>
          <w:color w:val="000000"/>
          <w:sz w:val="28"/>
          <w:szCs w:val="28"/>
          <w:shd w:val="clear" w:color="auto" w:fill="FFFFFF"/>
        </w:rPr>
        <w:t>(Корова.)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По лужку он важно бродит,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Из воды сухим выходит,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Носит красные ботинки,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Дарит мягкие перинки. </w:t>
      </w:r>
      <w:r w:rsidRPr="009620B5">
        <w:rPr>
          <w:i/>
          <w:iCs/>
          <w:color w:val="000000"/>
          <w:sz w:val="28"/>
          <w:szCs w:val="28"/>
          <w:shd w:val="clear" w:color="auto" w:fill="FFFFFF"/>
        </w:rPr>
        <w:t>(Гусь.)</w:t>
      </w:r>
    </w:p>
    <w:p w:rsid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9620B5">
        <w:rPr>
          <w:color w:val="000000"/>
          <w:sz w:val="28"/>
          <w:szCs w:val="28"/>
        </w:rPr>
        <w:t xml:space="preserve">Щиплет травку поутру 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Да дерёт с берёз кору.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Головой кивая мне,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9620B5">
        <w:rPr>
          <w:color w:val="000000"/>
          <w:sz w:val="28"/>
          <w:szCs w:val="28"/>
        </w:rPr>
        <w:t>Говорит не «му», а «ме». </w:t>
      </w:r>
      <w:r w:rsidRPr="009620B5">
        <w:rPr>
          <w:i/>
          <w:iCs/>
          <w:color w:val="000000"/>
          <w:sz w:val="28"/>
          <w:szCs w:val="28"/>
          <w:shd w:val="clear" w:color="auto" w:fill="FFFFFF"/>
        </w:rPr>
        <w:t>(Коза.)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</w:p>
    <w:p w:rsid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9620B5">
        <w:rPr>
          <w:color w:val="000000"/>
          <w:sz w:val="28"/>
          <w:szCs w:val="28"/>
        </w:rPr>
        <w:t>В травке зёрнышко найдёт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 xml:space="preserve"> И детей к себе зовёт.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От окна недалеко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9620B5">
        <w:rPr>
          <w:color w:val="000000"/>
          <w:sz w:val="28"/>
          <w:szCs w:val="28"/>
        </w:rPr>
        <w:t>Слышно нам весь день «ко-ко». </w:t>
      </w:r>
      <w:r w:rsidRPr="009620B5">
        <w:rPr>
          <w:i/>
          <w:iCs/>
          <w:color w:val="000000"/>
          <w:sz w:val="28"/>
          <w:szCs w:val="28"/>
          <w:shd w:val="clear" w:color="auto" w:fill="FFFFFF"/>
        </w:rPr>
        <w:t>(Курица.)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</w:p>
    <w:p w:rsid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9620B5">
        <w:rPr>
          <w:color w:val="000000"/>
          <w:sz w:val="28"/>
          <w:szCs w:val="28"/>
        </w:rPr>
        <w:t>Друг за другом ровно в ряд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 xml:space="preserve"> По реке они скользят.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Говорят они: «Кря-кря!»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9620B5">
        <w:rPr>
          <w:color w:val="000000"/>
          <w:sz w:val="28"/>
          <w:szCs w:val="28"/>
        </w:rPr>
        <w:t>Что нам грозные моря! </w:t>
      </w:r>
      <w:r w:rsidRPr="009620B5">
        <w:rPr>
          <w:i/>
          <w:iCs/>
          <w:color w:val="000000"/>
          <w:sz w:val="28"/>
          <w:szCs w:val="28"/>
          <w:shd w:val="clear" w:color="auto" w:fill="FFFFFF"/>
        </w:rPr>
        <w:t>(Утки.)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</w:p>
    <w:p w:rsid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9620B5">
        <w:rPr>
          <w:color w:val="000000"/>
          <w:sz w:val="28"/>
          <w:szCs w:val="28"/>
        </w:rPr>
        <w:t>Кто имеет пятачок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 xml:space="preserve"> Не зажатый в кулачок?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А нога его — копытце,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9620B5">
        <w:rPr>
          <w:color w:val="000000"/>
          <w:sz w:val="28"/>
          <w:szCs w:val="28"/>
        </w:rPr>
        <w:t>Ест и пьёт он из корытца. </w:t>
      </w:r>
      <w:r w:rsidRPr="009620B5">
        <w:rPr>
          <w:i/>
          <w:iCs/>
          <w:color w:val="000000"/>
          <w:sz w:val="28"/>
          <w:szCs w:val="28"/>
          <w:shd w:val="clear" w:color="auto" w:fill="FFFFFF"/>
        </w:rPr>
        <w:t>(Поросёнок.)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Заплелись густые травы,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Закудрявились луга,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Да и сам я весь кудрявый,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9620B5">
        <w:rPr>
          <w:color w:val="000000"/>
          <w:sz w:val="28"/>
          <w:szCs w:val="28"/>
        </w:rPr>
        <w:t>Даже с завитком рога. </w:t>
      </w:r>
      <w:r w:rsidRPr="009620B5">
        <w:rPr>
          <w:i/>
          <w:iCs/>
          <w:color w:val="000000"/>
          <w:sz w:val="28"/>
          <w:szCs w:val="28"/>
          <w:shd w:val="clear" w:color="auto" w:fill="FFFFFF"/>
        </w:rPr>
        <w:t>(Баран.)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</w:p>
    <w:p w:rsidR="00341A19" w:rsidRPr="009620B5" w:rsidRDefault="00341A19" w:rsidP="009620B5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b/>
          <w:bCs/>
          <w:color w:val="000000"/>
          <w:sz w:val="28"/>
          <w:szCs w:val="28"/>
        </w:rPr>
        <w:t xml:space="preserve"> «Хитрые вопросы».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Д</w:t>
      </w:r>
      <w:r w:rsidR="009620B5">
        <w:rPr>
          <w:color w:val="000000"/>
          <w:sz w:val="28"/>
          <w:szCs w:val="28"/>
        </w:rPr>
        <w:t>ети отвечают на вопросы воспитателя</w:t>
      </w:r>
      <w:r w:rsidRPr="009620B5">
        <w:rPr>
          <w:color w:val="000000"/>
          <w:sz w:val="28"/>
          <w:szCs w:val="28"/>
        </w:rPr>
        <w:t>.</w:t>
      </w:r>
    </w:p>
    <w:p w:rsidR="009620B5" w:rsidRDefault="009620B5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41A19" w:rsidRPr="009620B5">
        <w:rPr>
          <w:color w:val="000000"/>
          <w:sz w:val="28"/>
          <w:szCs w:val="28"/>
        </w:rPr>
        <w:t>Какие домашние животные выкармливают своих детёнышей молоком?</w:t>
      </w:r>
    </w:p>
    <w:p w:rsidR="00341A19" w:rsidRPr="009620B5" w:rsidRDefault="009620B5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41A19" w:rsidRPr="009620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341A19" w:rsidRPr="009620B5">
        <w:rPr>
          <w:color w:val="000000"/>
          <w:sz w:val="28"/>
          <w:szCs w:val="28"/>
        </w:rPr>
        <w:t>Назовите правильно мам и их детёнышей. (Корова, лошадь, коза, овца, свинья, крольчиха, кошка, собака.)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</w:p>
    <w:p w:rsidR="00341A19" w:rsidRPr="009620B5" w:rsidRDefault="009620B5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41A19" w:rsidRPr="009620B5">
        <w:rPr>
          <w:color w:val="000000"/>
          <w:sz w:val="28"/>
          <w:szCs w:val="28"/>
        </w:rPr>
        <w:t xml:space="preserve">По внешнему виду эти зверьки очень похожи: маленькая мордочка, длинные ушки, короткий хвост, тело покрыто шерстью. Своих детёнышей выкармливают молоком. Но один живёт в лесу, а другой — возле человека. </w:t>
      </w:r>
      <w:r w:rsidR="00341A19" w:rsidRPr="009620B5">
        <w:rPr>
          <w:color w:val="000000"/>
          <w:sz w:val="28"/>
          <w:szCs w:val="28"/>
        </w:rPr>
        <w:lastRenderedPageBreak/>
        <w:t>Оба кормятся травой, но одному чаще достаются молодые веточки, а другому — морковка, капуста, картошка, сено. О каких зверьках идёт речь? (О зайце и кролике.)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</w:p>
    <w:p w:rsidR="00341A19" w:rsidRPr="009620B5" w:rsidRDefault="009620B5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41A19" w:rsidRPr="009620B5">
        <w:rPr>
          <w:color w:val="000000"/>
          <w:sz w:val="28"/>
          <w:szCs w:val="28"/>
        </w:rPr>
        <w:t xml:space="preserve">Какие породы собак вы можете назвать? Что ещё об </w:t>
      </w:r>
      <w:r>
        <w:rPr>
          <w:color w:val="000000"/>
          <w:sz w:val="28"/>
          <w:szCs w:val="28"/>
        </w:rPr>
        <w:t xml:space="preserve">этих породах вы знаете? Воспитатель </w:t>
      </w:r>
      <w:r w:rsidR="00341A19" w:rsidRPr="009620B5">
        <w:rPr>
          <w:color w:val="000000"/>
          <w:sz w:val="28"/>
          <w:szCs w:val="28"/>
        </w:rPr>
        <w:t xml:space="preserve"> выслушивает ответы детей и расширяет их знания о породах собак. Заранее можно подготовить фотографии или рисунки.</w:t>
      </w:r>
    </w:p>
    <w:p w:rsidR="00341A19" w:rsidRPr="009620B5" w:rsidRDefault="00341A19" w:rsidP="001418F7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Дворняжка — самая распространённая порода собак. Её можно увидеть в каждом дворе. И хотя у дворняжек нет родословной, их любят не меньше, чем породистых собак. Лайка получила своё название по звонкому заливистому лаю, который помогает охотнику понять, где она находится и где её добыча. Овчарки в прошлом помогали пасти овец, теперь они часто «служат» в армии и милиции. Пудель — одна из любимых пород комнатных собак, очень подвижная, игривая и умная и т.д.</w:t>
      </w:r>
    </w:p>
    <w:p w:rsidR="00341A19" w:rsidRPr="009620B5" w:rsidRDefault="00341A19" w:rsidP="001418F7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</w:p>
    <w:p w:rsidR="00341A19" w:rsidRPr="009620B5" w:rsidRDefault="009620B5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41A19" w:rsidRPr="009620B5">
        <w:rPr>
          <w:color w:val="000000"/>
          <w:sz w:val="28"/>
          <w:szCs w:val="28"/>
        </w:rPr>
        <w:t>Почему кошка всегда моется? (Действительно,</w:t>
      </w:r>
      <w:r>
        <w:rPr>
          <w:color w:val="000000"/>
          <w:sz w:val="28"/>
          <w:szCs w:val="28"/>
        </w:rPr>
        <w:t xml:space="preserve"> </w:t>
      </w:r>
      <w:r w:rsidR="00341A19" w:rsidRPr="009620B5">
        <w:rPr>
          <w:color w:val="000000"/>
          <w:sz w:val="28"/>
          <w:szCs w:val="28"/>
        </w:rPr>
        <w:t xml:space="preserve"> кошка — очень чистоплотное животное. В деревнях кошка охотится на мышей — затаится и неожиданно нападает. А чтобы запах её не выдал,</w:t>
      </w:r>
      <w:r>
        <w:rPr>
          <w:color w:val="000000"/>
          <w:sz w:val="28"/>
          <w:szCs w:val="28"/>
        </w:rPr>
        <w:t xml:space="preserve"> </w:t>
      </w:r>
      <w:r w:rsidR="00341A19" w:rsidRPr="009620B5">
        <w:rPr>
          <w:color w:val="000000"/>
          <w:sz w:val="28"/>
          <w:szCs w:val="28"/>
        </w:rPr>
        <w:t xml:space="preserve"> кошке надо часто мыться.)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</w:p>
    <w:p w:rsidR="00341A19" w:rsidRPr="009620B5" w:rsidRDefault="00E03D83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41A19" w:rsidRPr="009620B5">
        <w:rPr>
          <w:color w:val="000000"/>
          <w:sz w:val="28"/>
          <w:szCs w:val="28"/>
        </w:rPr>
        <w:t>Мышка тоже живёт в доме. Можно ли её считать домашним животным? (Нет, потому что все домашние животные приносят человеку пользу, а грызуны (мыши) приносят человеку вред: портят хлеб, овощи и фрукты в доме. А ещё они могут быть переносчиками некоторых болезней. Живут в доме они в основном зимой, когда на улице холодно и голодно. Люди всеми средствами стараю</w:t>
      </w:r>
      <w:r>
        <w:rPr>
          <w:color w:val="000000"/>
          <w:sz w:val="28"/>
          <w:szCs w:val="28"/>
        </w:rPr>
        <w:t>тся избавиться от мышей. Воспитатель</w:t>
      </w:r>
      <w:r w:rsidR="00341A19" w:rsidRPr="009620B5">
        <w:rPr>
          <w:color w:val="000000"/>
          <w:sz w:val="28"/>
          <w:szCs w:val="28"/>
        </w:rPr>
        <w:t xml:space="preserve"> сообщает, что в этом ответе речь не идёт о тех декоративных мышах и крысах, которые люди заводят в основном, в городских домах. Эти мышки живут в клетках и являются домашними питомцами.)</w:t>
      </w:r>
    </w:p>
    <w:p w:rsidR="00341A19" w:rsidRPr="009620B5" w:rsidRDefault="00E03D83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41A19" w:rsidRPr="009620B5">
        <w:rPr>
          <w:color w:val="000000"/>
          <w:sz w:val="28"/>
          <w:szCs w:val="28"/>
        </w:rPr>
        <w:t>Кто два раза рождается? (Птицы, в том числе и домашние. Если дети затрудняются дать ответ, им можно предложить загадку К. Чуковского, отгадав которую они догадаются, о ком идёт речь.)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Был белый дом, чудесный дом.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И что-то застучало в нём.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И он разбился, и оттуда Живое выбежало чудо —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Такое тёплое, такое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Пушистое и золотое. </w:t>
      </w:r>
      <w:r w:rsidRPr="009620B5">
        <w:rPr>
          <w:i/>
          <w:iCs/>
          <w:color w:val="000000"/>
          <w:sz w:val="28"/>
          <w:szCs w:val="28"/>
          <w:shd w:val="clear" w:color="auto" w:fill="FFFFFF"/>
        </w:rPr>
        <w:t>(Яйцо и цыплёнок.)</w:t>
      </w:r>
    </w:p>
    <w:p w:rsidR="00E03D83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9620B5">
        <w:rPr>
          <w:color w:val="000000"/>
          <w:sz w:val="28"/>
          <w:szCs w:val="28"/>
        </w:rPr>
        <w:t>Почему петуха называют будильником</w:t>
      </w:r>
      <w:r w:rsidR="00E03D83">
        <w:rPr>
          <w:color w:val="000000"/>
          <w:sz w:val="28"/>
          <w:szCs w:val="28"/>
        </w:rPr>
        <w:t xml:space="preserve">? 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 xml:space="preserve"> Когда в сказках говорят: « Бежит — земля дрожит», о ком ведут речь? (О лошадях.)</w:t>
      </w:r>
    </w:p>
    <w:p w:rsidR="00341A19" w:rsidRPr="009620B5" w:rsidRDefault="00341A19" w:rsidP="00E03D83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b/>
          <w:bCs/>
          <w:color w:val="000000"/>
          <w:sz w:val="28"/>
          <w:szCs w:val="28"/>
        </w:rPr>
        <w:t xml:space="preserve"> «Стихи о домашних животных».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Участники каждой команды выразительно читают заранее подготовленные стихи. Для театрализации чтения можно использовать костюмы и любые предметы.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b/>
          <w:bCs/>
          <w:color w:val="000000"/>
          <w:sz w:val="28"/>
          <w:szCs w:val="28"/>
        </w:rPr>
        <w:t>Мальчик.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Га-га-га — гогочет гусь.</w:t>
      </w:r>
    </w:p>
    <w:p w:rsidR="00341A19" w:rsidRPr="009620B5" w:rsidRDefault="00341A19" w:rsidP="001418F7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lastRenderedPageBreak/>
        <w:t>Я семьёй своей горжусь.</w:t>
      </w:r>
    </w:p>
    <w:p w:rsidR="00E03D83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9620B5">
        <w:rPr>
          <w:color w:val="000000"/>
          <w:sz w:val="28"/>
          <w:szCs w:val="28"/>
        </w:rPr>
        <w:t>На гусят и на гусыню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 xml:space="preserve"> Всё гляжу-не нагляжусь.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b/>
          <w:bCs/>
          <w:color w:val="000000"/>
          <w:sz w:val="28"/>
          <w:szCs w:val="28"/>
        </w:rPr>
        <w:t>Девочка.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Опять мычит корова — м-му!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Что означает: «Не пойму!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Зелёный клевер ела я —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А молоко-то белое!»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b/>
          <w:bCs/>
          <w:color w:val="000000"/>
          <w:sz w:val="28"/>
          <w:szCs w:val="28"/>
        </w:rPr>
        <w:t>Мальчик.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Любит ссоры он и споры,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И драчлив, и голосист,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Сапоги на нём и шпоры.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Ну — совсем кавалерист.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По утрам, чуть свет, поёт —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Спать соседям не даёт.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Но зато — чуть вечерок,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Спать садится на шесток!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b/>
          <w:bCs/>
          <w:color w:val="000000"/>
          <w:sz w:val="28"/>
          <w:szCs w:val="28"/>
        </w:rPr>
        <w:t>Девочка.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Подойди сюда, лошадка!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Хочешь скушать шоколадку?</w:t>
      </w:r>
    </w:p>
    <w:p w:rsidR="00341A19" w:rsidRPr="009620B5" w:rsidRDefault="00341A19" w:rsidP="001418F7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Шоколадку? А зачем?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Шоколада я не ем!</w:t>
      </w:r>
    </w:p>
    <w:p w:rsidR="00341A19" w:rsidRPr="009620B5" w:rsidRDefault="00341A19" w:rsidP="001418F7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Что за странная лошадка!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Может, хочешь мармеладку?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Мармеладку? А зачем?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Мармелада я не ем!</w:t>
      </w:r>
    </w:p>
    <w:p w:rsidR="00341A19" w:rsidRPr="009620B5" w:rsidRDefault="00341A19" w:rsidP="001418F7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Что за глупая лошадка!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Ты попробуй — это сладко!</w:t>
      </w:r>
    </w:p>
    <w:p w:rsidR="00341A19" w:rsidRPr="009620B5" w:rsidRDefault="00341A19" w:rsidP="001418F7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Я без сладкого живу!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Пью я воду ключевую,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Ем высокую, густую,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Длинногривую траву.</w:t>
      </w:r>
    </w:p>
    <w:p w:rsidR="00341A19" w:rsidRPr="009620B5" w:rsidRDefault="00341A19" w:rsidP="00E03D83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b/>
          <w:bCs/>
          <w:color w:val="000000"/>
          <w:sz w:val="28"/>
          <w:szCs w:val="28"/>
        </w:rPr>
        <w:t>« Наши любимые сказки».</w:t>
      </w:r>
    </w:p>
    <w:p w:rsidR="00341A19" w:rsidRPr="009620B5" w:rsidRDefault="00341A19" w:rsidP="001418F7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Дети, назовите сказки, героями которых были домашние животные. (Народные сказки «Курочка-Ряба», «Кот, Петух и Лиса», «Зимовье», «Сивка-Бурка», «Крошечка- Хаврошечка»; К. Ушинский «Спор животных», Н. Ершов «Конёк-Горбунок», В. Осеева «Добрая хозяюшка», С. Маршак «Кошкин дом», «Сказка о глупом мышонке»и др.) (Заранее желательно подготовить выставку книг о животных. Если дети затрудняются</w:t>
      </w:r>
    </w:p>
    <w:p w:rsidR="00341A19" w:rsidRPr="009620B5" w:rsidRDefault="00E03D83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называть сказки, воспитатель</w:t>
      </w:r>
      <w:r w:rsidR="00341A19" w:rsidRPr="009620B5">
        <w:rPr>
          <w:color w:val="000000"/>
          <w:sz w:val="28"/>
          <w:szCs w:val="28"/>
        </w:rPr>
        <w:t xml:space="preserve"> может зачитать отрывки из некоторых из них, а дети их отгадают.)</w:t>
      </w:r>
    </w:p>
    <w:p w:rsidR="00341A19" w:rsidRPr="009620B5" w:rsidRDefault="00341A19" w:rsidP="00E03D83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b/>
          <w:bCs/>
          <w:color w:val="000000"/>
          <w:sz w:val="28"/>
          <w:szCs w:val="28"/>
        </w:rPr>
        <w:t>«Кто как голос подаёт».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Один участник — водящий. Он становится сп</w:t>
      </w:r>
      <w:r w:rsidR="00E03D83">
        <w:rPr>
          <w:color w:val="000000"/>
          <w:sz w:val="28"/>
          <w:szCs w:val="28"/>
        </w:rPr>
        <w:t xml:space="preserve">иной к детям. По команде воспитателя </w:t>
      </w:r>
      <w:r w:rsidRPr="009620B5">
        <w:rPr>
          <w:color w:val="000000"/>
          <w:sz w:val="28"/>
          <w:szCs w:val="28"/>
        </w:rPr>
        <w:t xml:space="preserve"> кто- то из детей зовёт водящего так, как его могли бы позвать свинка или курочка, коровка и т.д. Водящий отгадывает имя ребёнка, </w:t>
      </w:r>
      <w:r w:rsidRPr="009620B5">
        <w:rPr>
          <w:color w:val="000000"/>
          <w:sz w:val="28"/>
          <w:szCs w:val="28"/>
        </w:rPr>
        <w:lastRenderedPageBreak/>
        <w:t>который его позвал и говорит, голосом какого домашнего животного или птицы он в этот момент говорил. Затем водящим становится другой ребёнок. Игра не должна быть долгой, т.к. дети утратят к ней интерес.</w:t>
      </w:r>
    </w:p>
    <w:p w:rsidR="00341A19" w:rsidRPr="009620B5" w:rsidRDefault="00341A19" w:rsidP="00E03D83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b/>
          <w:bCs/>
          <w:color w:val="000000"/>
          <w:sz w:val="28"/>
          <w:szCs w:val="28"/>
        </w:rPr>
        <w:t xml:space="preserve"> « Скороговорки и колыбельные песенки».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Каждая команда получает скороговорку. Дети за 1 минуту должны научиться правильно и по возможности быстро её произносить.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Скороговорки на выбор: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Баран Буян залез в бурьян;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У тридцати трёх полосатых поросят тридцать три хвостика висят;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Гусь Гога и гусь Гага друг без друга ни шага;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Наш Полкан</w:t>
      </w:r>
      <w:r w:rsidR="00E03D83">
        <w:rPr>
          <w:color w:val="000000"/>
          <w:sz w:val="28"/>
          <w:szCs w:val="28"/>
        </w:rPr>
        <w:t xml:space="preserve"> </w:t>
      </w:r>
      <w:r w:rsidRPr="009620B5">
        <w:rPr>
          <w:color w:val="000000"/>
          <w:sz w:val="28"/>
          <w:szCs w:val="28"/>
        </w:rPr>
        <w:t xml:space="preserve"> попал в капкан.</w:t>
      </w:r>
    </w:p>
    <w:p w:rsidR="00341A19" w:rsidRPr="009620B5" w:rsidRDefault="00341A19" w:rsidP="001418F7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Ребята, вспомните, когда вы были маленькими, мамы пели вам колыбельные песни. К кому чаще всего обращались в этих песенках</w:t>
      </w:r>
      <w:r w:rsidR="00E03D83">
        <w:rPr>
          <w:color w:val="000000"/>
          <w:sz w:val="28"/>
          <w:szCs w:val="28"/>
        </w:rPr>
        <w:t>? (К коту.) (Для примера воспитатель</w:t>
      </w:r>
      <w:r w:rsidRPr="009620B5">
        <w:rPr>
          <w:color w:val="000000"/>
          <w:sz w:val="28"/>
          <w:szCs w:val="28"/>
        </w:rPr>
        <w:t xml:space="preserve"> читает одну из таких народных колыбельных песен. А если позволяет время и уровень развития детей, можно послушать подготовленные детьми дома их любимые колыбельные песенки, героями которых являются домашние животные (котик, курочка, собачка).</w:t>
      </w:r>
    </w:p>
    <w:p w:rsidR="009D11C6" w:rsidRPr="009620B5" w:rsidRDefault="009D11C6" w:rsidP="001418F7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</w:p>
    <w:p w:rsidR="00341A19" w:rsidRPr="009620B5" w:rsidRDefault="00341A19" w:rsidP="00E03D83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b/>
          <w:bCs/>
          <w:color w:val="000000"/>
          <w:sz w:val="28"/>
          <w:szCs w:val="28"/>
        </w:rPr>
        <w:t xml:space="preserve"> «Любознательные, вперёд!».</w:t>
      </w:r>
    </w:p>
    <w:p w:rsidR="00341A19" w:rsidRPr="009620B5" w:rsidRDefault="00341A19" w:rsidP="001418F7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Ребята, я уверена, дома вы вместе с родителями много читаете, бываете и за городом. Попробуйте ответить и на эти такие трудные вопросы:</w:t>
      </w:r>
    </w:p>
    <w:p w:rsidR="009D11C6" w:rsidRPr="009620B5" w:rsidRDefault="009D11C6" w:rsidP="001418F7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Как спят лошади? (Лошади могут спать стоя — и дремать, и спать крепко. Эту способность они получили от своих диких предков. Когда лошадь долго стоит на одном месте, её коленные суставы защёлкиваются, как будто замок — у них такое строение ног. Но кони могут спать и лёжа. Кстати, современные лошади всё чаще ложатся на мягкую подстилку и спят лёжа.)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color w:val="000000"/>
          <w:sz w:val="28"/>
          <w:szCs w:val="28"/>
        </w:rPr>
        <w:t>Вопрос для девочек: Какие работы может выполнять лошадь?</w:t>
      </w:r>
    </w:p>
    <w:p w:rsidR="00341A19" w:rsidRPr="009620B5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9620B5">
        <w:rPr>
          <w:color w:val="000000"/>
          <w:sz w:val="28"/>
          <w:szCs w:val="28"/>
        </w:rPr>
        <w:t>(Перевозить пассажиров, грузы, почту, пахать, бороновать, участвовать в скачках и т.д.)</w:t>
      </w:r>
    </w:p>
    <w:p w:rsidR="009D11C6" w:rsidRPr="009620B5" w:rsidRDefault="009D11C6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</w:p>
    <w:p w:rsidR="00341A19" w:rsidRDefault="00341A19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color w:val="000000"/>
          <w:sz w:val="28"/>
          <w:szCs w:val="28"/>
        </w:rPr>
      </w:pPr>
      <w:r w:rsidRPr="009620B5">
        <w:rPr>
          <w:color w:val="000000"/>
          <w:sz w:val="28"/>
          <w:szCs w:val="28"/>
        </w:rPr>
        <w:t>Вопрос для мальчиков: В каких войнах участвовали лошади? (Лошади участвовали во всех войнах, начиная с древности и до середины XX века.)</w:t>
      </w:r>
    </w:p>
    <w:p w:rsidR="00E03D83" w:rsidRPr="009620B5" w:rsidRDefault="00E03D83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color w:val="000000"/>
          <w:sz w:val="28"/>
          <w:szCs w:val="28"/>
        </w:rPr>
      </w:pPr>
    </w:p>
    <w:p w:rsidR="009620B5" w:rsidRPr="009620B5" w:rsidRDefault="009620B5" w:rsidP="00341A19">
      <w:pPr>
        <w:pStyle w:val="a3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9620B5">
        <w:rPr>
          <w:sz w:val="28"/>
          <w:szCs w:val="28"/>
        </w:rPr>
        <w:t>Вот наша викторина подошла к концу. Победила дружба.</w:t>
      </w:r>
      <w:r w:rsidRPr="009620B5">
        <w:rPr>
          <w:sz w:val="28"/>
          <w:szCs w:val="28"/>
        </w:rPr>
        <w:br/>
        <w:t>Вот так в дружбе должны жить все люди Земли, в дружбе с животными, которые тоже живут на нашей планете.</w:t>
      </w:r>
    </w:p>
    <w:p w:rsidR="00DD5A6A" w:rsidRPr="009620B5" w:rsidRDefault="00DD5A6A">
      <w:pPr>
        <w:rPr>
          <w:rFonts w:ascii="Times New Roman" w:hAnsi="Times New Roman" w:cs="Times New Roman"/>
          <w:sz w:val="28"/>
          <w:szCs w:val="28"/>
        </w:rPr>
      </w:pPr>
    </w:p>
    <w:sectPr w:rsidR="00DD5A6A" w:rsidRPr="009620B5" w:rsidSect="0014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61F"/>
    <w:multiLevelType w:val="multilevel"/>
    <w:tmpl w:val="10A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85EE9"/>
    <w:multiLevelType w:val="multilevel"/>
    <w:tmpl w:val="BC3A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C4B02"/>
    <w:multiLevelType w:val="multilevel"/>
    <w:tmpl w:val="8D8EF8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C6E7E07"/>
    <w:multiLevelType w:val="multilevel"/>
    <w:tmpl w:val="556217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D5BD5"/>
    <w:multiLevelType w:val="multilevel"/>
    <w:tmpl w:val="74DA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F756C"/>
    <w:multiLevelType w:val="multilevel"/>
    <w:tmpl w:val="182A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30FFF"/>
    <w:multiLevelType w:val="multilevel"/>
    <w:tmpl w:val="21B687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1E62991"/>
    <w:multiLevelType w:val="multilevel"/>
    <w:tmpl w:val="B65C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27D1F"/>
    <w:multiLevelType w:val="multilevel"/>
    <w:tmpl w:val="DE8C6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1F37E8B"/>
    <w:multiLevelType w:val="multilevel"/>
    <w:tmpl w:val="B90C80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F364224"/>
    <w:multiLevelType w:val="multilevel"/>
    <w:tmpl w:val="5D92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52092E"/>
    <w:multiLevelType w:val="multilevel"/>
    <w:tmpl w:val="9154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D53A20"/>
    <w:multiLevelType w:val="multilevel"/>
    <w:tmpl w:val="7B2A70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FCC05E1"/>
    <w:multiLevelType w:val="multilevel"/>
    <w:tmpl w:val="91F04B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36D4B"/>
    <w:multiLevelType w:val="multilevel"/>
    <w:tmpl w:val="3E76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F6084B"/>
    <w:multiLevelType w:val="multilevel"/>
    <w:tmpl w:val="B10499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312041E"/>
    <w:multiLevelType w:val="multilevel"/>
    <w:tmpl w:val="3D1C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4A2C8E"/>
    <w:multiLevelType w:val="multilevel"/>
    <w:tmpl w:val="25B4D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E3D5F7B"/>
    <w:multiLevelType w:val="multilevel"/>
    <w:tmpl w:val="C3DEC7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1052C38"/>
    <w:multiLevelType w:val="multilevel"/>
    <w:tmpl w:val="65B2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D46D42"/>
    <w:multiLevelType w:val="multilevel"/>
    <w:tmpl w:val="B71A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314CEB"/>
    <w:multiLevelType w:val="multilevel"/>
    <w:tmpl w:val="4998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9"/>
  </w:num>
  <w:num w:numId="5">
    <w:abstractNumId w:val="6"/>
  </w:num>
  <w:num w:numId="6">
    <w:abstractNumId w:val="11"/>
  </w:num>
  <w:num w:numId="7">
    <w:abstractNumId w:val="17"/>
  </w:num>
  <w:num w:numId="8">
    <w:abstractNumId w:val="14"/>
  </w:num>
  <w:num w:numId="9">
    <w:abstractNumId w:val="16"/>
  </w:num>
  <w:num w:numId="10">
    <w:abstractNumId w:val="1"/>
  </w:num>
  <w:num w:numId="11">
    <w:abstractNumId w:val="5"/>
  </w:num>
  <w:num w:numId="12">
    <w:abstractNumId w:val="7"/>
  </w:num>
  <w:num w:numId="13">
    <w:abstractNumId w:val="12"/>
  </w:num>
  <w:num w:numId="14">
    <w:abstractNumId w:val="0"/>
  </w:num>
  <w:num w:numId="15">
    <w:abstractNumId w:val="15"/>
  </w:num>
  <w:num w:numId="16">
    <w:abstractNumId w:val="2"/>
  </w:num>
  <w:num w:numId="17">
    <w:abstractNumId w:val="10"/>
  </w:num>
  <w:num w:numId="18">
    <w:abstractNumId w:val="18"/>
  </w:num>
  <w:num w:numId="19">
    <w:abstractNumId w:val="20"/>
  </w:num>
  <w:num w:numId="20">
    <w:abstractNumId w:val="3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A19"/>
    <w:rsid w:val="00074DE7"/>
    <w:rsid w:val="001418F7"/>
    <w:rsid w:val="00144EED"/>
    <w:rsid w:val="00314B03"/>
    <w:rsid w:val="00341A19"/>
    <w:rsid w:val="004E2479"/>
    <w:rsid w:val="006E2FB4"/>
    <w:rsid w:val="009620B5"/>
    <w:rsid w:val="009D11C6"/>
    <w:rsid w:val="00DD5A6A"/>
    <w:rsid w:val="00E0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2022-07-05T19:29:00Z</dcterms:created>
  <dcterms:modified xsi:type="dcterms:W3CDTF">2022-12-13T09:31:00Z</dcterms:modified>
</cp:coreProperties>
</file>