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DC" w:rsidRPr="00BE7BDC" w:rsidRDefault="00BE7BDC" w:rsidP="00BE7B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BE7BD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ФИЗКУЛЬТУРНЫЙ ДОСУГ</w:t>
      </w:r>
    </w:p>
    <w:p w:rsidR="00BE7BDC" w:rsidRPr="00BE7BDC" w:rsidRDefault="00BE7BDC" w:rsidP="00BE7B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my-MM"/>
        </w:rPr>
      </w:pPr>
      <w:r w:rsidRPr="00BE7BDC">
        <w:rPr>
          <w:rFonts w:ascii="Times New Roman" w:eastAsia="Times New Roman" w:hAnsi="Times New Roman" w:cs="Times New Roman"/>
          <w:b/>
          <w:bCs/>
          <w:sz w:val="36"/>
          <w:szCs w:val="36"/>
          <w:lang w:bidi="my-MM"/>
        </w:rPr>
        <w:t>«БЫСТРЕЕ, ВЫШЕ, СИЛЬНЕЕ!</w:t>
      </w:r>
      <w:r w:rsidRPr="00BE7BDC">
        <w:rPr>
          <w:rFonts w:ascii="Times New Roman" w:eastAsia="Times New Roman" w:hAnsi="Times New Roman" w:cs="Times New Roman"/>
          <w:b/>
          <w:bCs/>
          <w:sz w:val="36"/>
          <w:szCs w:val="36"/>
          <w:lang w:bidi="my-MM"/>
        </w:rPr>
        <w:t>»</w:t>
      </w:r>
    </w:p>
    <w:p w:rsidR="00BE7BDC" w:rsidRPr="00BE7BDC" w:rsidRDefault="00BE7BDC" w:rsidP="00BE7B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>ДЛЯ ДЕТЕЙ СТАРШЕЙ ГРУППЫ (5-6 лет)</w:t>
      </w:r>
    </w:p>
    <w:p w:rsidR="00BE7BDC" w:rsidRPr="00BE7BDC" w:rsidRDefault="00BE7BDC" w:rsidP="004D2B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2235">
        <w:rPr>
          <w:rFonts w:ascii="Times New Roman" w:hAnsi="Times New Roman" w:cs="Times New Roman"/>
          <w:bCs/>
          <w:sz w:val="28"/>
          <w:szCs w:val="28"/>
        </w:rPr>
        <w:t>Формирование основ здорового образа жизни, воспитание физической культуры личности.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BE7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DC">
        <w:rPr>
          <w:rFonts w:ascii="Times New Roman" w:hAnsi="Times New Roman" w:cs="Times New Roman"/>
          <w:sz w:val="28"/>
          <w:szCs w:val="28"/>
        </w:rPr>
        <w:t>совершенствовать функциональные возможности сердечно-сосудистой, дыхательной, нервной, мышечной систем, повышать общую работоспособность и выносливость организма в процессе увеличения объема, интенсивности и разнообразия физических нагрузок; закреплять и совершенствова</w:t>
      </w:r>
      <w:r w:rsidR="00852235" w:rsidRPr="00852235">
        <w:rPr>
          <w:rFonts w:ascii="Times New Roman" w:hAnsi="Times New Roman" w:cs="Times New Roman"/>
          <w:sz w:val="28"/>
          <w:szCs w:val="28"/>
        </w:rPr>
        <w:t>ть двигательные умения и навыки</w:t>
      </w:r>
      <w:r w:rsidRPr="00BE7BDC">
        <w:rPr>
          <w:rFonts w:ascii="Times New Roman" w:hAnsi="Times New Roman" w:cs="Times New Roman"/>
          <w:sz w:val="28"/>
          <w:szCs w:val="28"/>
        </w:rPr>
        <w:t>; воспитывать целеустремленность, физические качества (бы</w:t>
      </w:r>
      <w:r w:rsidR="00852235" w:rsidRPr="00852235">
        <w:rPr>
          <w:rFonts w:ascii="Times New Roman" w:hAnsi="Times New Roman" w:cs="Times New Roman"/>
          <w:sz w:val="28"/>
          <w:szCs w:val="28"/>
        </w:rPr>
        <w:t xml:space="preserve">строту, ловкость, выносливость);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совершенствовать двигательные умения и навыки с помощью игр-эстафет; </w:t>
      </w:r>
      <w:r w:rsidRPr="00BE7BDC">
        <w:rPr>
          <w:rFonts w:ascii="Times New Roman" w:hAnsi="Times New Roman" w:cs="Times New Roman"/>
          <w:sz w:val="28"/>
          <w:szCs w:val="28"/>
        </w:rPr>
        <w:t xml:space="preserve"> </w:t>
      </w: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развивать выдержку, настойчивость, смелость, решительность, умение постоять за свою команду.</w:t>
      </w:r>
    </w:p>
    <w:p w:rsidR="00BE7BDC" w:rsidRPr="00BE7BDC" w:rsidRDefault="00BE7BDC" w:rsidP="004D2B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B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 и оборудование:</w:t>
      </w:r>
      <w:r w:rsidRPr="00BE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4 конуса, 2 флажка, гимнастические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маты, стойки для прыжков в высоту, 2 набивных мяча, 2 скакалки, канат</w:t>
      </w:r>
      <w:r w:rsidR="004D2B20">
        <w:rPr>
          <w:rFonts w:ascii="Times New Roman" w:eastAsia="Times New Roman" w:hAnsi="Times New Roman" w:cs="Times New Roman"/>
          <w:sz w:val="28"/>
          <w:szCs w:val="28"/>
          <w:lang w:bidi="my-MM"/>
        </w:rPr>
        <w:t>,</w:t>
      </w:r>
      <w:r w:rsidR="004D2B20" w:rsidRPr="004D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2B20">
        <w:rPr>
          <w:rFonts w:ascii="Times New Roman" w:eastAsiaTheme="minorHAnsi" w:hAnsi="Times New Roman" w:cs="Times New Roman"/>
          <w:sz w:val="28"/>
          <w:szCs w:val="28"/>
          <w:lang w:eastAsia="en-US"/>
        </w:rPr>
        <w:t>эмблемы и</w:t>
      </w:r>
      <w:r w:rsidR="004D2B20" w:rsidRPr="005A7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медали</w:t>
      </w:r>
      <w:r w:rsidR="004D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количеству участников; аудиозаписи: </w:t>
      </w:r>
      <w:r w:rsidR="004D2B20" w:rsidRPr="005A79A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марша, весёлых детских песен для проведения эстафет; музыкальный центр, магнитная доска с набором цифр.</w:t>
      </w:r>
    </w:p>
    <w:p w:rsidR="00BE7BDC" w:rsidRPr="00BE7BDC" w:rsidRDefault="00BE7BDC" w:rsidP="004D2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BE7BDC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Ход досуга</w:t>
      </w:r>
    </w:p>
    <w:p w:rsidR="00BE7BDC" w:rsidRDefault="00BE7BDC" w:rsidP="004D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Дети входят в спортивный зал и строятся в одну шеренгу.</w:t>
      </w:r>
    </w:p>
    <w:p w:rsidR="004D2B20" w:rsidRPr="00852235" w:rsidRDefault="004D2B20" w:rsidP="004D2B2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Default="00852235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Ведущий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:</w:t>
      </w:r>
      <w:r w:rsidR="00BE7BDC"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 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my-MM"/>
        </w:rPr>
        <w:t xml:space="preserve">Сегодня мы проводим соревнования, которые будут называться «Быстрее, выше, сильнее!». Ребята! Вы готовы показать свои умения в быстроте, ловкости, силе, меткости? </w:t>
      </w:r>
      <w:r w:rsidR="00BE7BDC" w:rsidRPr="0085223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my-MM"/>
        </w:rPr>
        <w:t>(Ответы детей: Да!)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1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 xml:space="preserve"> Ребенок: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Сияет солнышко с утра,</w:t>
      </w:r>
    </w:p>
    <w:p w:rsidR="00BE7BDC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 мы готовились заранее.</w:t>
      </w:r>
    </w:p>
    <w:p w:rsidR="00BE7BDC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Ребята, начинать пора</w:t>
      </w:r>
    </w:p>
    <w:p w:rsidR="00BE7BDC" w:rsidRDefault="00852235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Спортивные соревнования!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Default="00852235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Ведущий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: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 xml:space="preserve">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Да, ребята, уже пора начать наши соревнования, во время которых команды будут выполнять определенные задания, и набирать баллы. Так мы определим самую спортивную команду. Но перед любыми соревнованиями спортсмены тренируются, и я вам предлагаю выполнить разминку.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2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 xml:space="preserve"> Ребенок: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Кто с разминкой дружит смело,</w:t>
      </w:r>
    </w:p>
    <w:p w:rsidR="00BE7BDC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Кто с утра прогонит лень,</w:t>
      </w:r>
    </w:p>
    <w:p w:rsidR="00BE7BDC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Будет сильным, ловким, смелым</w:t>
      </w:r>
    </w:p>
    <w:p w:rsidR="00BE7BDC" w:rsidRDefault="00852235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 веселым целый день.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Участники соревновани</w:t>
      </w: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й</w:t>
      </w: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 xml:space="preserve"> перестраиваются в две колонны и становятся возле своих ориентиров (кружочки) на разминку.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Разминка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Мы сейчас пойдем на право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(3 шага вправо).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А потом пойдем налево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(3 шага влево).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lastRenderedPageBreak/>
        <w:t>В центре круга соберемся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(построение в круг).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 на место все вернемся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(вернуться в и. п.).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Мы тихонечко присядем,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(3 приседания).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 немножечко приляжем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(лечь, руки под голову).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Мы поднимемся тихонько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(вернуться в и. п.).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 попрыгаем легонько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(3 прыжка на месте).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Пусть попляшут наши ножки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 похлопают ладошки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(3 хлопка в ладоши).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Повернемся мы направо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(поворот вправо).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Не начать ли все сначала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Дружно - раз, два, три! (вернуться в и. п.).</w:t>
      </w:r>
    </w:p>
    <w:p w:rsidR="00BE7BDC" w:rsidRDefault="00BE7BDC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Дети выполняют движения в соответствии с текстом.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4D2B20" w:rsidRDefault="00852235" w:rsidP="004D2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Ведущий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:</w:t>
      </w:r>
      <w:r w:rsidR="00BE7BDC" w:rsidRPr="00852235">
        <w:rPr>
          <w:rFonts w:ascii="Arial" w:eastAsia="Times New Roman" w:hAnsi="Arial" w:cs="Arial"/>
          <w:b/>
          <w:bCs/>
          <w:sz w:val="28"/>
          <w:szCs w:val="28"/>
          <w:lang w:bidi="my-MM"/>
        </w:rPr>
        <w:t> 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А, теперь приступаем к соревнованиям.</w:t>
      </w:r>
      <w:r w:rsidR="00BE7BDC" w:rsidRPr="00852235">
        <w:rPr>
          <w:rFonts w:ascii="Arial" w:eastAsia="Times New Roman" w:hAnsi="Arial" w:cs="Arial"/>
          <w:sz w:val="28"/>
          <w:szCs w:val="28"/>
          <w:lang w:bidi="my-MM"/>
        </w:rPr>
        <w:t>      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Arial" w:eastAsia="Times New Roman" w:hAnsi="Arial" w:cs="Arial"/>
          <w:sz w:val="28"/>
          <w:szCs w:val="28"/>
          <w:lang w:bidi="my-MM"/>
        </w:rPr>
        <w:t>  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1. Эстафета «Быстрее»</w:t>
      </w:r>
    </w:p>
    <w:p w:rsidR="00BE7BDC" w:rsidRDefault="00BE7BDC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Команды строятся в колонны. В руках у первых участников по 1 флажку. По сигналу необходимо пробежать по прямой до ориентира и вернуться к команде, передав флажок следующему участнику. Побеждает команда, выполнившая задание первой.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</w:p>
    <w:p w:rsidR="00852235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3</w:t>
      </w: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 xml:space="preserve"> Ребенок:</w:t>
      </w: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Если хочешь быть умелым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Ловким, быстрым, сильным, смелым,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Научись любить скакалки,</w:t>
      </w:r>
    </w:p>
    <w:p w:rsid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Мячик, обручи и палки!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2. Задание «Выше»</w:t>
      </w:r>
    </w:p>
    <w:p w:rsidR="00BE7BDC" w:rsidRDefault="00BE7BDC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 xml:space="preserve">Команды строятся в колонны. По сигналу участники по очереди по одному из каждой команды выполняют прыжок в высоту с разбега. Кто сможет преодолеть высоту – переходит дальше, кто не сможет – выбывает (садится на г/скамейку). После того, как пройдут все участники данную высоту, педагог поднимает высоту. И задание продолжают только те участники, которые не выбыли. Выигрывает одна из команд тогда, когда во второй команде не останется участников, а, если останется по одному участнику из каждой команды – итог «ничья». 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</w:p>
    <w:p w:rsidR="00852235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4</w:t>
      </w: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 xml:space="preserve"> Ребенок:</w:t>
      </w: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Нам «Смелым», «Сильным» и «Ловким»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Со спортом всегда по пути.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Ребят не страшат тренировки –</w:t>
      </w:r>
    </w:p>
    <w:p w:rsidR="004D2B20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Быть надо всегда впереди!</w:t>
      </w:r>
    </w:p>
    <w:p w:rsidR="004D2B20" w:rsidRPr="004D2B20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bookmarkStart w:id="0" w:name="_GoBack"/>
      <w:bookmarkEnd w:id="0"/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lastRenderedPageBreak/>
        <w:t>3. Эстафета «Сильнее»</w:t>
      </w:r>
    </w:p>
    <w:p w:rsidR="00BE7BDC" w:rsidRDefault="00BE7BDC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Команды строятся в колонны. По сигналу первые участники прокатывают набивной мяч до ориентира, отжимаются 1 раз и, снова прокатывая мяч возвращаются к команде. Передают эстафету следующему участнику, а сами становятся в конце колонны. Побеждает команда быстрее выполнившая задание.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</w:p>
    <w:p w:rsidR="00852235" w:rsidRPr="00852235" w:rsidRDefault="00852235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5</w:t>
      </w: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 xml:space="preserve"> Ребенок:</w:t>
      </w: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Спорт нам плечи расправляет,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Силу, ловкость нам дает.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Он нам мышцы развивает,</w:t>
      </w:r>
    </w:p>
    <w:p w:rsid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На рекорды нас зовет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4. Эстафета «Прыгучее»</w:t>
      </w:r>
    </w:p>
    <w:p w:rsidR="00BE7BDC" w:rsidRDefault="00BE7BDC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Команды становятся в колонны. У первых участников в руках по 1 скакалке. По сигналу участники прыгают через скакалку до ориентира и обратно. Передают скакалку следующему участнику, а сами становятся в колонну последним. Побеждает команда быстрее выполнившая задание.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6</w:t>
      </w:r>
      <w:r w:rsidR="00852235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 xml:space="preserve"> Ребенок:</w:t>
      </w:r>
      <w:r w:rsidR="00852235"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Чтоб успешно развиваться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Нужно спортом заниматься</w:t>
      </w:r>
    </w:p>
    <w:p w:rsidR="00852235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От занятий физкультурой</w:t>
      </w:r>
    </w:p>
    <w:p w:rsid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 </w:t>
      </w:r>
      <w:r w:rsidR="00852235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Будет стройная фигура.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</w:p>
    <w:p w:rsidR="00BE7BDC" w:rsidRPr="00852235" w:rsidRDefault="00BE7BDC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5. Задание «Дружнее».</w:t>
      </w: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Перетягивание каната.</w:t>
      </w:r>
    </w:p>
    <w:p w:rsidR="004D2B20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</w:pP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Ведущий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: 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Последний вид соревнований,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Мы завершили, и сейчас,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Итог всех наших состязаний</w:t>
      </w:r>
    </w:p>
    <w:p w:rsidR="00BE7BDC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Я доведу сейчас до вас.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</w:p>
    <w:p w:rsidR="00BE7BDC" w:rsidRDefault="00BE7BDC" w:rsidP="004D2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Подведение итогов.</w:t>
      </w:r>
    </w:p>
    <w:p w:rsidR="004D2B20" w:rsidRPr="00852235" w:rsidRDefault="004D2B20" w:rsidP="004D2B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bidi="my-MM"/>
        </w:rPr>
      </w:pP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Ведущий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: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Грустить не надо проигравшим, а победитель 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Пусть будет чуточку скромней.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Чтобы уйти сегодня с миром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Мы все обнимемся скорей!</w:t>
      </w:r>
    </w:p>
    <w:p w:rsidR="004D2B20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</w:p>
    <w:p w:rsidR="00BE7BDC" w:rsidRPr="00852235" w:rsidRDefault="00BE7BDC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</w:pPr>
      <w:r w:rsidRPr="00852235">
        <w:rPr>
          <w:rFonts w:ascii="Times New Roman" w:eastAsia="Times New Roman" w:hAnsi="Times New Roman" w:cs="Times New Roman"/>
          <w:i/>
          <w:iCs/>
          <w:sz w:val="28"/>
          <w:szCs w:val="28"/>
          <w:lang w:bidi="my-MM"/>
        </w:rPr>
        <w:t>Все дети становятся в круг и обнимаются.</w:t>
      </w:r>
    </w:p>
    <w:p w:rsidR="004D2B20" w:rsidRDefault="004D2B20" w:rsidP="004D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</w:pP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Ведущий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my-MM"/>
        </w:rPr>
        <w:t>:</w:t>
      </w:r>
      <w:r w:rsidR="00BE7BDC" w:rsidRPr="00852235">
        <w:rPr>
          <w:rFonts w:ascii="Times New Roman" w:eastAsia="Times New Roman" w:hAnsi="Times New Roman" w:cs="Times New Roman"/>
          <w:b/>
          <w:bCs/>
          <w:sz w:val="28"/>
          <w:szCs w:val="28"/>
          <w:lang w:bidi="my-MM"/>
        </w:rPr>
        <w:t> 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Всем спасибо за вниманье,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За задор и звонкий смех.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За азарт соревнованья,</w:t>
      </w:r>
    </w:p>
    <w:p w:rsidR="00BE7BDC" w:rsidRPr="00852235" w:rsidRDefault="004D2B20" w:rsidP="004D2B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              </w:t>
      </w:r>
      <w:r w:rsidR="00BE7BDC" w:rsidRPr="00852235">
        <w:rPr>
          <w:rFonts w:ascii="Times New Roman" w:eastAsia="Times New Roman" w:hAnsi="Times New Roman" w:cs="Times New Roman"/>
          <w:sz w:val="28"/>
          <w:szCs w:val="28"/>
          <w:lang w:bidi="my-MM"/>
        </w:rPr>
        <w:t>Обеспечивший успех.</w:t>
      </w:r>
    </w:p>
    <w:p w:rsidR="004D2B20" w:rsidRDefault="004D2B20" w:rsidP="004D2B2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2B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этом наше мероприятие заканчивается. Большое спасибо всем за участие!</w:t>
      </w:r>
    </w:p>
    <w:p w:rsidR="004D2B20" w:rsidRDefault="004D2B20" w:rsidP="004D2B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B20" w:rsidRPr="004D2B20" w:rsidRDefault="004D2B20" w:rsidP="004D2B20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D2B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Под звучание марша дети покидают спортивный зал.</w:t>
      </w:r>
    </w:p>
    <w:p w:rsidR="00FD3BCB" w:rsidRDefault="00FD3BCB" w:rsidP="004D2B20">
      <w:pPr>
        <w:spacing w:line="240" w:lineRule="auto"/>
      </w:pPr>
    </w:p>
    <w:sectPr w:rsidR="00FD3BCB" w:rsidSect="001B2B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DC"/>
    <w:rsid w:val="004D2B20"/>
    <w:rsid w:val="00852235"/>
    <w:rsid w:val="00BE7BDC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1416"/>
  <w15:chartTrackingRefBased/>
  <w15:docId w15:val="{ED83584E-C156-4C05-9DFA-C4FFF48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2023-05-08T12:20:00Z</dcterms:created>
  <dcterms:modified xsi:type="dcterms:W3CDTF">2023-05-08T12:49:00Z</dcterms:modified>
</cp:coreProperties>
</file>