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FC52" w14:textId="77777777" w:rsidR="00077BB5" w:rsidRPr="001007E2" w:rsidRDefault="00077BB5" w:rsidP="00077BB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E2">
        <w:rPr>
          <w:rFonts w:ascii="Times New Roman" w:hAnsi="Times New Roman" w:cs="Times New Roman"/>
          <w:b/>
          <w:sz w:val="28"/>
          <w:szCs w:val="28"/>
        </w:rPr>
        <w:t>«Волшебница вода»</w:t>
      </w:r>
    </w:p>
    <w:p w14:paraId="1EFAD073" w14:textId="77777777" w:rsidR="00077BB5" w:rsidRDefault="00077BB5" w:rsidP="00077BB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>интегрированно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07E2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07E2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 </w:t>
      </w:r>
    </w:p>
    <w:p w14:paraId="5A8A31D9" w14:textId="77777777" w:rsidR="00077BB5" w:rsidRDefault="00077BB5" w:rsidP="00077BB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>«Ребёнок и природа», «Искусство. Рисование»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B8C98" w14:textId="6AC31F07" w:rsidR="00077BB5" w:rsidRDefault="00077BB5" w:rsidP="00077BB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007E2">
        <w:rPr>
          <w:rFonts w:ascii="Times New Roman" w:hAnsi="Times New Roman" w:cs="Times New Roman"/>
          <w:sz w:val="28"/>
          <w:szCs w:val="28"/>
        </w:rPr>
        <w:t>в средней группе</w:t>
      </w:r>
    </w:p>
    <w:p w14:paraId="16ED5B45" w14:textId="77777777" w:rsidR="00077BB5" w:rsidRPr="001007E2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E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14:paraId="2AD31473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со свойствами воды: прозрачная, бесцветная, без запаха, тёплая, холодная; подвести к пониманию, что вода может изменять вкус, цвет; ввести в словарь детей слова «бесцветная», «безвкусная», «прозрачная»;</w:t>
      </w:r>
    </w:p>
    <w:p w14:paraId="7EC443F5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формировать у детей познавательный интерес к неживой природе, понимание о важности воды в жизни всего живого; закреплять сенсорные эталоны, умение рисовать поролоновыми тампонами; развивать аккуратность при работе с красками;</w:t>
      </w:r>
    </w:p>
    <w:p w14:paraId="4A701972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воде.</w:t>
      </w:r>
    </w:p>
    <w:p w14:paraId="498D059A" w14:textId="77777777" w:rsidR="00077BB5" w:rsidRPr="001007E2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E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421CC0F5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 записи музыка дождя.</w:t>
      </w:r>
    </w:p>
    <w:p w14:paraId="642352F0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.): Ребята, мне кажется, кто-то плачет. Как вы думаете, кто это?</w:t>
      </w:r>
    </w:p>
    <w:p w14:paraId="3A31BC85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Тучка, дождик.</w:t>
      </w:r>
    </w:p>
    <w:p w14:paraId="211A1369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Давайте пойдём и посмотрим. (Подходят к двери, за ней тучка с весёлым выражением) Ребята, какое у тучки настроение?</w:t>
      </w:r>
    </w:p>
    <w:p w14:paraId="00675580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Весёлое, хорошее.</w:t>
      </w:r>
    </w:p>
    <w:p w14:paraId="1747C560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Сегодня я расскажу вам историю тучки.</w:t>
      </w:r>
    </w:p>
    <w:p w14:paraId="376BBE5B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на свете тучка. Было у неё много капелек-деток. они веселились на небе вместе с мамой, играли, прыгали. Детки так расшалились, что не удержались и упали на землю. Ребята, как вы думаете, что в это время произошло на земле?</w:t>
      </w:r>
    </w:p>
    <w:p w14:paraId="3B728008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Пошёл дождь.</w:t>
      </w:r>
    </w:p>
    <w:p w14:paraId="32A69031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Правильно. А дождь это что? (Вода)</w:t>
      </w:r>
    </w:p>
    <w:p w14:paraId="3AF6871C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А где прячется вода на земле?</w:t>
      </w:r>
    </w:p>
    <w:p w14:paraId="1EAA18D0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луже, в яме, в реке, в кране…</w:t>
      </w:r>
    </w:p>
    <w:p w14:paraId="7E869CA8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Сегодня мы вместе с тучкой узнаем много интересного о воде, а помогут нам в этом наши помощники. Назовите их.</w:t>
      </w:r>
    </w:p>
    <w:p w14:paraId="0D34C29C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Глаза, нос, уши, рот.</w:t>
      </w:r>
    </w:p>
    <w:p w14:paraId="3C1A8B9A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 вместе с детьми подходят к столу, накрытому салфеткой.</w:t>
      </w:r>
    </w:p>
    <w:p w14:paraId="616A5DDF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А сегодня водичка спряталась у нас в группе. Вот она. (Воспитатель снимает салфетку, под ней 2 ёмкости с водой. Воспитатель предлагает детям потрогать воду в одной из ёмкостей). Потрогайте водичку рукой и скажите, какая она?</w:t>
      </w:r>
    </w:p>
    <w:p w14:paraId="48A0266D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Мокрая, холодная…</w:t>
      </w:r>
    </w:p>
    <w:p w14:paraId="42EF0B73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А сейчас потрогайте в другой ёмкости водичку, какая она?</w:t>
      </w:r>
    </w:p>
    <w:p w14:paraId="67970B2C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Тёплая.</w:t>
      </w:r>
    </w:p>
    <w:p w14:paraId="2894935E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Какой помощник помог нам определить тёплая вода или холодная?</w:t>
      </w:r>
    </w:p>
    <w:p w14:paraId="66E644B4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Руки.</w:t>
      </w:r>
    </w:p>
    <w:p w14:paraId="2AE69924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А сейчас познакомиться с водичкой нам помогут глаза. Давайте поиграем с ними в прятки.</w:t>
      </w:r>
    </w:p>
    <w:p w14:paraId="6B8DB532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1,2,3,4,5 – нужно глазки закрывать,</w:t>
      </w:r>
    </w:p>
    <w:p w14:paraId="366D2511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 – спрячу в ручке что-то я.</w:t>
      </w:r>
    </w:p>
    <w:p w14:paraId="1433D837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– можно глазки открывать.</w:t>
      </w:r>
    </w:p>
    <w:p w14:paraId="23FA840F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спрятала в руке?</w:t>
      </w:r>
    </w:p>
    <w:p w14:paraId="5CA8F143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затрудняются ответить, потому что не видно.</w:t>
      </w:r>
    </w:p>
    <w:p w14:paraId="583C91EC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А сейчас я спрячу этот предмет в водичке.</w:t>
      </w:r>
    </w:p>
    <w:p w14:paraId="26B6EADF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– нужно глазки закрывать,</w:t>
      </w:r>
    </w:p>
    <w:p w14:paraId="525D2236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 – спрячу в водичке что-то я.</w:t>
      </w:r>
    </w:p>
    <w:p w14:paraId="59F64A1B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– можно глазки открывать.</w:t>
      </w:r>
    </w:p>
    <w:p w14:paraId="5885DB81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спрятала в воде?</w:t>
      </w:r>
    </w:p>
    <w:p w14:paraId="2242BAB5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предмет, который лежит в воде.</w:t>
      </w:r>
    </w:p>
    <w:p w14:paraId="7501793C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Ребята, а почему игрушка видна в воде?</w:t>
      </w:r>
    </w:p>
    <w:p w14:paraId="5494D793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вода прозрачная. (Если дети затрудняются ответить подвести их к этому).</w:t>
      </w:r>
    </w:p>
    <w:p w14:paraId="6D1F0814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поиграть, спрятать несколько мелких игрушек в воде.</w:t>
      </w:r>
    </w:p>
    <w:p w14:paraId="5A85D3C3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дошкольного образования предлагает ребятам превратиться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капелек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танцевать под звуки дождя.</w:t>
      </w:r>
    </w:p>
    <w:p w14:paraId="5B19BA47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подходят к столу для опытов и садятся на стулья.</w:t>
      </w:r>
    </w:p>
    <w:p w14:paraId="050C18DA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Ребята, какого цвета вода в стакане? (Подводит к тому, чтобы дети ответили, что вода не имеет цвета и вводит в словарь детей слово «бесцветная»).</w:t>
      </w:r>
    </w:p>
    <w:p w14:paraId="3C221B9E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Вода может также иметь цвет. Для этого мы используем краски. </w:t>
      </w:r>
    </w:p>
    <w:p w14:paraId="038A4DA0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 предлагает детям провести опыт: каждый ребёнок выбирает любой цвет краски, опускает кисточку с краской в стакан, окрашивая воду, закрепляя при этом цвета и оттенки.</w:t>
      </w:r>
    </w:p>
    <w:p w14:paraId="6BD0A2B4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А сейчас познакомиться с водой нам поможет нос. Возьмите стакан с водой и понюхайте, чем пахнет водичка?</w:t>
      </w:r>
    </w:p>
    <w:p w14:paraId="3DFEBA58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>. (Воспитатель вводит в словарь детей понятие «без запаха»)</w:t>
      </w:r>
    </w:p>
    <w:p w14:paraId="703F8B9F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А сейчас познакомиться с водой нам поможет рот. (Дети пробуют воду каждый из своего стакана). Какой вкус у воды?</w:t>
      </w:r>
    </w:p>
    <w:p w14:paraId="50DC41CE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Она не имеет вкуса. (Воспитатель вводит в словарь детей слово «безвкусная»)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мальчики возьмите порошок из синей тарелочки, насыпьте в воду и размешайте, а девочки возьмите порошок из красной тарелочки, насыпьте в воду и размешайте. Попробуйте. Какая на вкус стала у вас вода? </w:t>
      </w:r>
    </w:p>
    <w:p w14:paraId="2CD55D2B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мальчиков – солёная, у девочек – сладкая.</w:t>
      </w:r>
    </w:p>
    <w:p w14:paraId="10641297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А почему? Что вы туда положили?</w:t>
      </w:r>
    </w:p>
    <w:p w14:paraId="6A29E7C5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Мальчики – соль, девочки – сахар.</w:t>
      </w:r>
    </w:p>
    <w:p w14:paraId="64AD6441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образование подводит детей к тому, что вкус воды зависит от вещества, которое в неё положили.</w:t>
      </w:r>
    </w:p>
    <w:p w14:paraId="6AEBFCD5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А сейчас, послушаем, что скажут о воде наши ушки. (Воспитатель переливает воду из одного стакана в другой) Что вы слышите? Что делает вода?</w:t>
      </w:r>
    </w:p>
    <w:p w14:paraId="7A4F74CE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Журчит, течёт, переливается…</w:t>
      </w:r>
    </w:p>
    <w:p w14:paraId="554105BC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водичка умеет рисовать.</w:t>
      </w:r>
    </w:p>
    <w:p w14:paraId="3A85E3B9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 Перед каждым ребёнком лист с нарисованным свечой предметом. Воспитатель дошкольного образования предлагает детям с помощью поролонового тампона и цветной воды проявить нарисованный предмет.</w:t>
      </w:r>
    </w:p>
    <w:p w14:paraId="3D7E15A9" w14:textId="77777777" w:rsidR="00077BB5" w:rsidRPr="0074327A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27A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</w:p>
    <w:p w14:paraId="2911CBFD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капелька жила.</w:t>
      </w:r>
    </w:p>
    <w:p w14:paraId="2ACB695A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(Соединяют большие и указательные пальцы обеих рук)</w:t>
      </w:r>
    </w:p>
    <w:p w14:paraId="58955D43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Дружила с облаком она.</w:t>
      </w:r>
    </w:p>
    <w:p w14:paraId="7527BCB0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(Соединяют руки в замок)</w:t>
      </w:r>
    </w:p>
    <w:p w14:paraId="107E949E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Резвилась, прыгала, всем улыбалась</w:t>
      </w:r>
    </w:p>
    <w:p w14:paraId="63181B6E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(Поднимают пальцы обеих рук)</w:t>
      </w:r>
    </w:p>
    <w:p w14:paraId="2EE14758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облаком она не расставалась.</w:t>
      </w:r>
    </w:p>
    <w:p w14:paraId="137AC287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(Стучат кулачком об кулак)</w:t>
      </w:r>
    </w:p>
    <w:p w14:paraId="67857A6D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Повторяют 2 раза.</w:t>
      </w:r>
    </w:p>
    <w:p w14:paraId="06B68915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осуществляется под спокойную музыку.</w:t>
      </w:r>
    </w:p>
    <w:p w14:paraId="23B5AA2C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работы воспитатель уточняет, что получилось у каждого из детей.</w:t>
      </w:r>
    </w:p>
    <w:p w14:paraId="0B4E0EAA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>
        <w:rPr>
          <w:rFonts w:ascii="Times New Roman" w:hAnsi="Times New Roman" w:cs="Times New Roman"/>
          <w:sz w:val="28"/>
          <w:szCs w:val="28"/>
        </w:rPr>
        <w:t>.: Ребята, тучке очень понравились ваши рисунки. Давайте мы подарим их ей. Нашей тучке пора возвращаться на небо, чтобы когда-нибудь вернуться на землю проливным дождём.</w:t>
      </w:r>
    </w:p>
    <w:p w14:paraId="4C953778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тучкой.</w:t>
      </w:r>
    </w:p>
    <w:p w14:paraId="137DDAC7" w14:textId="77777777" w:rsidR="00077BB5" w:rsidRPr="0074327A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27A">
        <w:rPr>
          <w:rFonts w:ascii="Times New Roman" w:hAnsi="Times New Roman" w:cs="Times New Roman"/>
          <w:sz w:val="28"/>
          <w:szCs w:val="28"/>
          <w:u w:val="single"/>
        </w:rPr>
        <w:t>Итог</w:t>
      </w:r>
    </w:p>
    <w:p w14:paraId="5E3EB226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бывает вода?</w:t>
      </w:r>
    </w:p>
    <w:p w14:paraId="26453BF1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сделать цветную воду?</w:t>
      </w:r>
    </w:p>
    <w:p w14:paraId="491941C0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нужна вода?</w:t>
      </w:r>
    </w:p>
    <w:p w14:paraId="68FC3B3D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беречь воду?</w:t>
      </w:r>
    </w:p>
    <w:p w14:paraId="2F7980DB" w14:textId="77777777" w:rsidR="00077BB5" w:rsidRPr="009318D2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63512866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7BEE6" w14:textId="77777777" w:rsidR="00077BB5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61B36255" w14:textId="77777777" w:rsidR="00077BB5" w:rsidRPr="00CF105B" w:rsidRDefault="00077BB5" w:rsidP="00077B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39D03C7B" w14:textId="11B44A29" w:rsidR="00077BB5" w:rsidRDefault="00077BB5" w:rsidP="00077BB5">
      <w:pPr>
        <w:ind w:left="-851"/>
        <w:jc w:val="center"/>
        <w:rPr>
          <w:rFonts w:ascii="Times New Roman" w:hAnsi="Times New Roman" w:cs="Times New Roman"/>
          <w:sz w:val="44"/>
          <w:szCs w:val="44"/>
        </w:rPr>
      </w:pPr>
    </w:p>
    <w:p w14:paraId="4C8DC456" w14:textId="75B1EEFB" w:rsidR="00077BB5" w:rsidRDefault="00077BB5" w:rsidP="00077BB5">
      <w:pPr>
        <w:ind w:left="-851"/>
        <w:jc w:val="center"/>
        <w:rPr>
          <w:rFonts w:ascii="Times New Roman" w:hAnsi="Times New Roman" w:cs="Times New Roman"/>
          <w:sz w:val="44"/>
          <w:szCs w:val="44"/>
        </w:rPr>
      </w:pPr>
    </w:p>
    <w:p w14:paraId="462A07EC" w14:textId="557EC293" w:rsidR="00077BB5" w:rsidRDefault="00077BB5" w:rsidP="00077BB5">
      <w:pPr>
        <w:ind w:left="-851"/>
        <w:jc w:val="center"/>
        <w:rPr>
          <w:rFonts w:ascii="Times New Roman" w:hAnsi="Times New Roman" w:cs="Times New Roman"/>
          <w:sz w:val="44"/>
          <w:szCs w:val="44"/>
        </w:rPr>
      </w:pPr>
    </w:p>
    <w:p w14:paraId="238D7BD1" w14:textId="6BA22B38" w:rsidR="00077BB5" w:rsidRDefault="00077BB5" w:rsidP="005010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6AAA4B4" w14:textId="77777777" w:rsidR="00F9657A" w:rsidRDefault="00F9657A"/>
    <w:sectPr w:rsidR="00F9657A" w:rsidSect="00077B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0D"/>
    <w:rsid w:val="00077BB5"/>
    <w:rsid w:val="0050101D"/>
    <w:rsid w:val="007D360D"/>
    <w:rsid w:val="00F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962E"/>
  <w15:chartTrackingRefBased/>
  <w15:docId w15:val="{22C0D67C-0CA6-48E9-BC2A-9262E2E2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Татьяна</cp:lastModifiedBy>
  <cp:revision>3</cp:revision>
  <dcterms:created xsi:type="dcterms:W3CDTF">2023-02-28T11:50:00Z</dcterms:created>
  <dcterms:modified xsi:type="dcterms:W3CDTF">2023-03-27T11:14:00Z</dcterms:modified>
</cp:coreProperties>
</file>