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A32ED" w14:textId="77777777" w:rsidR="00666209" w:rsidRDefault="00666209" w:rsidP="00666209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Государственное учреждение образования</w:t>
      </w:r>
    </w:p>
    <w:p w14:paraId="0110ACF5" w14:textId="77777777" w:rsidR="00666209" w:rsidRDefault="00666209" w:rsidP="00666209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«Детский сад №5 г. Островца»</w:t>
      </w:r>
    </w:p>
    <w:p w14:paraId="77C7D40B" w14:textId="77777777" w:rsidR="00666209" w:rsidRDefault="00666209" w:rsidP="00666209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481EAE2C" w14:textId="77777777" w:rsidR="00666209" w:rsidRDefault="00666209" w:rsidP="00666209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5C0C9CE2" w14:textId="77777777" w:rsidR="00666209" w:rsidRDefault="00666209" w:rsidP="00666209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6AEB6E34" w14:textId="77777777" w:rsidR="00666209" w:rsidRDefault="00666209" w:rsidP="00666209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64EFB481" w14:textId="77777777" w:rsidR="00666209" w:rsidRDefault="00666209" w:rsidP="00666209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5AEC9D31" w14:textId="77777777" w:rsidR="00666209" w:rsidRDefault="00666209" w:rsidP="00666209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425742F5" w14:textId="77777777" w:rsidR="00666209" w:rsidRDefault="00666209" w:rsidP="00666209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28B088E6" w14:textId="77777777" w:rsidR="00666209" w:rsidRDefault="00E02761" w:rsidP="00666209">
      <w:pPr>
        <w:jc w:val="center"/>
        <w:rPr>
          <w:rFonts w:ascii="Times New Roman" w:hAnsi="Times New Roman" w:cs="Times New Roman"/>
          <w:b/>
          <w:sz w:val="36"/>
          <w:szCs w:val="30"/>
        </w:rPr>
      </w:pPr>
      <w:r>
        <w:rPr>
          <w:rFonts w:ascii="Times New Roman" w:hAnsi="Times New Roman" w:cs="Times New Roman"/>
          <w:b/>
          <w:sz w:val="36"/>
          <w:szCs w:val="30"/>
        </w:rPr>
        <w:t xml:space="preserve">Тема: «Бытовая техника </w:t>
      </w:r>
      <w:r w:rsidR="00666209">
        <w:rPr>
          <w:rFonts w:ascii="Times New Roman" w:hAnsi="Times New Roman" w:cs="Times New Roman"/>
          <w:b/>
          <w:sz w:val="36"/>
          <w:szCs w:val="30"/>
        </w:rPr>
        <w:t>»</w:t>
      </w:r>
    </w:p>
    <w:p w14:paraId="17809581" w14:textId="77777777" w:rsidR="00666209" w:rsidRDefault="00666209" w:rsidP="00666209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Конс</w:t>
      </w:r>
      <w:r w:rsidR="00E02761">
        <w:rPr>
          <w:rFonts w:ascii="Times New Roman" w:hAnsi="Times New Roman" w:cs="Times New Roman"/>
          <w:b/>
          <w:sz w:val="30"/>
          <w:szCs w:val="30"/>
        </w:rPr>
        <w:t xml:space="preserve">пект занятия для детей старшего </w:t>
      </w:r>
      <w:r>
        <w:rPr>
          <w:rFonts w:ascii="Times New Roman" w:hAnsi="Times New Roman" w:cs="Times New Roman"/>
          <w:b/>
          <w:sz w:val="30"/>
          <w:szCs w:val="30"/>
        </w:rPr>
        <w:t>дошкольного возраста по образовате</w:t>
      </w:r>
      <w:r w:rsidR="00E02761">
        <w:rPr>
          <w:rFonts w:ascii="Times New Roman" w:hAnsi="Times New Roman" w:cs="Times New Roman"/>
          <w:b/>
          <w:sz w:val="30"/>
          <w:szCs w:val="30"/>
        </w:rPr>
        <w:t>льной области «Ребёнок и общество</w:t>
      </w:r>
      <w:r>
        <w:rPr>
          <w:rFonts w:ascii="Times New Roman" w:hAnsi="Times New Roman" w:cs="Times New Roman"/>
          <w:b/>
          <w:sz w:val="30"/>
          <w:szCs w:val="30"/>
        </w:rPr>
        <w:t>»</w:t>
      </w:r>
    </w:p>
    <w:p w14:paraId="3AF44750" w14:textId="77777777" w:rsidR="00666209" w:rsidRDefault="00666209" w:rsidP="00666209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48608C8C" w14:textId="77777777" w:rsidR="00666209" w:rsidRDefault="00666209" w:rsidP="00666209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3AFCB173" w14:textId="77777777" w:rsidR="00666209" w:rsidRDefault="00666209" w:rsidP="00666209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0B305369" w14:textId="77777777" w:rsidR="00666209" w:rsidRDefault="00666209" w:rsidP="00666209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57FC9353" w14:textId="77777777" w:rsidR="00666209" w:rsidRDefault="00666209" w:rsidP="00666209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0FACA921" w14:textId="77777777" w:rsidR="00666209" w:rsidRDefault="00666209" w:rsidP="00666209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6DE0FF86" w14:textId="77777777" w:rsidR="00666209" w:rsidRDefault="00666209" w:rsidP="00666209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6BB79BC8" w14:textId="77777777" w:rsidR="00666209" w:rsidRDefault="00666209" w:rsidP="00666209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 Воспитатель дошкольного образования</w:t>
      </w:r>
    </w:p>
    <w:p w14:paraId="7DE03B44" w14:textId="77777777" w:rsidR="00666209" w:rsidRDefault="00666209" w:rsidP="00666209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Второй квалификационной категории </w:t>
      </w:r>
    </w:p>
    <w:p w14:paraId="1E4EAA66" w14:textId="77777777" w:rsidR="00666209" w:rsidRDefault="00666209" w:rsidP="00666209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Змитрович Анжелика Александровна</w:t>
      </w:r>
    </w:p>
    <w:p w14:paraId="4AEBC6EC" w14:textId="77777777" w:rsidR="00666209" w:rsidRDefault="00666209" w:rsidP="00666209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523B2A98" w14:textId="77777777" w:rsidR="00666209" w:rsidRDefault="00666209" w:rsidP="00666209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42DDE169" w14:textId="77777777" w:rsidR="00666209" w:rsidRDefault="00666209" w:rsidP="00666209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Островец 2022</w:t>
      </w:r>
    </w:p>
    <w:p w14:paraId="551D4AF7" w14:textId="77777777" w:rsidR="00671718" w:rsidRPr="00666209" w:rsidRDefault="00671718" w:rsidP="006662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20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Программные задачи: </w:t>
      </w:r>
    </w:p>
    <w:p w14:paraId="5FD1CD0E" w14:textId="77777777" w:rsidR="00671718" w:rsidRPr="00666209" w:rsidRDefault="00B276A7" w:rsidP="00666209">
      <w:pPr>
        <w:jc w:val="both"/>
        <w:rPr>
          <w:rFonts w:ascii="Times New Roman" w:hAnsi="Times New Roman" w:cs="Times New Roman"/>
          <w:sz w:val="28"/>
          <w:szCs w:val="28"/>
        </w:rPr>
      </w:pPr>
      <w:r w:rsidRPr="00666209"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r w:rsidR="00671718" w:rsidRPr="00666209">
        <w:rPr>
          <w:rFonts w:ascii="Times New Roman" w:hAnsi="Times New Roman" w:cs="Times New Roman"/>
          <w:sz w:val="28"/>
          <w:szCs w:val="28"/>
        </w:rPr>
        <w:t xml:space="preserve"> : </w:t>
      </w:r>
      <w:r w:rsidR="00E02761" w:rsidRPr="00E02761">
        <w:rPr>
          <w:rFonts w:ascii="Times New Roman" w:hAnsi="Times New Roman" w:cs="Times New Roman"/>
          <w:sz w:val="28"/>
          <w:szCs w:val="28"/>
        </w:rPr>
        <w:t>Формировать представления детей о предметах бытовой техники, ее значении и техники  безопасности;</w:t>
      </w:r>
      <w:r w:rsidR="00E661FE" w:rsidRPr="00E661FE">
        <w:rPr>
          <w:rFonts w:ascii="Times New Roman" w:hAnsi="Times New Roman" w:cs="Times New Roman"/>
          <w:sz w:val="28"/>
          <w:szCs w:val="28"/>
        </w:rPr>
        <w:t>: уточнять знания о различных видах бытовой техники;       расширять  представления  об их устройстве;</w:t>
      </w:r>
    </w:p>
    <w:p w14:paraId="0EB47E70" w14:textId="77777777" w:rsidR="00671718" w:rsidRPr="00666209" w:rsidRDefault="00B276A7" w:rsidP="00E661FE">
      <w:pPr>
        <w:jc w:val="both"/>
        <w:rPr>
          <w:rFonts w:ascii="Times New Roman" w:hAnsi="Times New Roman" w:cs="Times New Roman"/>
          <w:sz w:val="28"/>
          <w:szCs w:val="28"/>
        </w:rPr>
      </w:pPr>
      <w:r w:rsidRPr="00666209">
        <w:rPr>
          <w:rFonts w:ascii="Times New Roman" w:hAnsi="Times New Roman" w:cs="Times New Roman"/>
          <w:sz w:val="28"/>
          <w:szCs w:val="28"/>
        </w:rPr>
        <w:t xml:space="preserve">Развивающая </w:t>
      </w:r>
      <w:r w:rsidR="00E661FE">
        <w:rPr>
          <w:rFonts w:ascii="Times New Roman" w:hAnsi="Times New Roman" w:cs="Times New Roman"/>
          <w:sz w:val="28"/>
          <w:szCs w:val="28"/>
        </w:rPr>
        <w:t xml:space="preserve"> :  р</w:t>
      </w:r>
      <w:r w:rsidR="00E661FE" w:rsidRPr="00E661FE">
        <w:rPr>
          <w:rFonts w:ascii="Times New Roman" w:hAnsi="Times New Roman" w:cs="Times New Roman"/>
          <w:sz w:val="28"/>
          <w:szCs w:val="28"/>
        </w:rPr>
        <w:t>азвивать умение отвечать на вопросы, отгадывать загадки;</w:t>
      </w:r>
      <w:r w:rsidR="00E661FE">
        <w:rPr>
          <w:rFonts w:ascii="Times New Roman" w:hAnsi="Times New Roman" w:cs="Times New Roman"/>
          <w:sz w:val="28"/>
          <w:szCs w:val="28"/>
        </w:rPr>
        <w:t xml:space="preserve"> </w:t>
      </w:r>
      <w:r w:rsidR="00671718" w:rsidRPr="00666209">
        <w:rPr>
          <w:rFonts w:ascii="Times New Roman" w:hAnsi="Times New Roman" w:cs="Times New Roman"/>
          <w:sz w:val="28"/>
          <w:szCs w:val="28"/>
        </w:rPr>
        <w:t>развивать  словарны</w:t>
      </w:r>
      <w:r w:rsidR="00666209">
        <w:rPr>
          <w:rFonts w:ascii="Times New Roman" w:hAnsi="Times New Roman" w:cs="Times New Roman"/>
          <w:sz w:val="28"/>
          <w:szCs w:val="28"/>
        </w:rPr>
        <w:t xml:space="preserve">й запас детей по теме  занятия </w:t>
      </w:r>
      <w:r w:rsidR="002D02AC" w:rsidRPr="00666209">
        <w:rPr>
          <w:rFonts w:ascii="Times New Roman" w:hAnsi="Times New Roman" w:cs="Times New Roman"/>
          <w:sz w:val="28"/>
          <w:szCs w:val="28"/>
        </w:rPr>
        <w:t>,</w:t>
      </w:r>
      <w:r w:rsidR="00666209">
        <w:rPr>
          <w:rFonts w:ascii="Times New Roman" w:hAnsi="Times New Roman" w:cs="Times New Roman"/>
          <w:sz w:val="28"/>
          <w:szCs w:val="28"/>
        </w:rPr>
        <w:t xml:space="preserve"> </w:t>
      </w:r>
      <w:r w:rsidR="002D02AC" w:rsidRPr="00666209">
        <w:rPr>
          <w:rFonts w:ascii="Times New Roman" w:hAnsi="Times New Roman" w:cs="Times New Roman"/>
          <w:sz w:val="28"/>
          <w:szCs w:val="28"/>
        </w:rPr>
        <w:t xml:space="preserve"> развивать кру</w:t>
      </w:r>
      <w:r w:rsidR="00E661FE">
        <w:rPr>
          <w:rFonts w:ascii="Times New Roman" w:hAnsi="Times New Roman" w:cs="Times New Roman"/>
          <w:sz w:val="28"/>
          <w:szCs w:val="28"/>
        </w:rPr>
        <w:t>гозор, мышление, связанную речь, р</w:t>
      </w:r>
      <w:r w:rsidR="00E661FE" w:rsidRPr="00E661FE">
        <w:rPr>
          <w:rFonts w:ascii="Times New Roman" w:hAnsi="Times New Roman" w:cs="Times New Roman"/>
          <w:sz w:val="28"/>
          <w:szCs w:val="28"/>
        </w:rPr>
        <w:t>азвивать любознательность, познавательный интерес к предметам рукотворного  мира;</w:t>
      </w:r>
    </w:p>
    <w:p w14:paraId="3D6334D4" w14:textId="77777777" w:rsidR="002D02AC" w:rsidRPr="00666209" w:rsidRDefault="00B276A7" w:rsidP="00E661FE">
      <w:pPr>
        <w:jc w:val="both"/>
        <w:rPr>
          <w:rFonts w:ascii="Times New Roman" w:hAnsi="Times New Roman" w:cs="Times New Roman"/>
          <w:sz w:val="28"/>
          <w:szCs w:val="28"/>
        </w:rPr>
      </w:pPr>
      <w:r w:rsidRPr="00666209">
        <w:rPr>
          <w:rFonts w:ascii="Times New Roman" w:hAnsi="Times New Roman" w:cs="Times New Roman"/>
          <w:sz w:val="28"/>
          <w:szCs w:val="28"/>
        </w:rPr>
        <w:t>Воспитывающая</w:t>
      </w:r>
      <w:r w:rsidR="00671718" w:rsidRPr="00666209">
        <w:rPr>
          <w:rFonts w:ascii="Times New Roman" w:hAnsi="Times New Roman" w:cs="Times New Roman"/>
          <w:sz w:val="28"/>
          <w:szCs w:val="28"/>
        </w:rPr>
        <w:t>:</w:t>
      </w:r>
      <w:r w:rsidR="002D02AC" w:rsidRPr="00666209">
        <w:rPr>
          <w:rFonts w:ascii="Times New Roman" w:hAnsi="Times New Roman" w:cs="Times New Roman"/>
          <w:sz w:val="28"/>
          <w:szCs w:val="28"/>
        </w:rPr>
        <w:t xml:space="preserve"> </w:t>
      </w:r>
      <w:r w:rsidR="00E661FE">
        <w:rPr>
          <w:rFonts w:ascii="Times New Roman" w:hAnsi="Times New Roman" w:cs="Times New Roman"/>
          <w:sz w:val="28"/>
          <w:szCs w:val="28"/>
        </w:rPr>
        <w:t xml:space="preserve"> </w:t>
      </w:r>
      <w:r w:rsidR="00E661FE" w:rsidRPr="00E661FE">
        <w:rPr>
          <w:rFonts w:ascii="Times New Roman" w:hAnsi="Times New Roman" w:cs="Times New Roman"/>
          <w:sz w:val="28"/>
          <w:szCs w:val="28"/>
        </w:rPr>
        <w:t>Воспитывать целеустремленность, активность, бережное обращение с техникой.</w:t>
      </w:r>
    </w:p>
    <w:p w14:paraId="21EE6DF4" w14:textId="77777777" w:rsidR="00B311E5" w:rsidRPr="00170593" w:rsidRDefault="00B311E5" w:rsidP="00B311E5">
      <w:pPr>
        <w:jc w:val="both"/>
        <w:rPr>
          <w:rFonts w:ascii="Times New Roman" w:hAnsi="Times New Roman" w:cs="Times New Roman"/>
          <w:sz w:val="28"/>
          <w:szCs w:val="28"/>
        </w:rPr>
      </w:pPr>
      <w:r w:rsidRPr="00170593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Pr="00170593">
        <w:rPr>
          <w:rFonts w:ascii="Times New Roman" w:hAnsi="Times New Roman" w:cs="Times New Roman"/>
          <w:sz w:val="28"/>
          <w:szCs w:val="28"/>
        </w:rPr>
        <w:t>:</w:t>
      </w:r>
    </w:p>
    <w:p w14:paraId="52FCE150" w14:textId="0536FB14" w:rsidR="00B311E5" w:rsidRDefault="00045E7D" w:rsidP="00B311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Картинки с изображениями  </w:t>
      </w:r>
      <w:r w:rsidR="00E02761">
        <w:rPr>
          <w:rFonts w:ascii="Times New Roman" w:hAnsi="Times New Roman" w:cs="Times New Roman"/>
          <w:sz w:val="28"/>
          <w:szCs w:val="28"/>
        </w:rPr>
        <w:t xml:space="preserve">бытовой техники 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796F74">
        <w:rPr>
          <w:rFonts w:ascii="Times New Roman" w:hAnsi="Times New Roman" w:cs="Times New Roman"/>
          <w:sz w:val="28"/>
          <w:szCs w:val="28"/>
        </w:rPr>
        <w:t>мяч;</w:t>
      </w:r>
    </w:p>
    <w:p w14:paraId="4A5C9254" w14:textId="77777777" w:rsidR="00B311E5" w:rsidRPr="00170593" w:rsidRDefault="00B311E5" w:rsidP="00B311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593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14:paraId="5C66794E" w14:textId="77777777" w:rsidR="00B311E5" w:rsidRDefault="00B311E5" w:rsidP="006662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Беседа о </w:t>
      </w:r>
      <w:r w:rsidR="00E02761">
        <w:rPr>
          <w:rFonts w:ascii="Times New Roman" w:hAnsi="Times New Roman" w:cs="Times New Roman"/>
          <w:sz w:val="28"/>
          <w:szCs w:val="28"/>
        </w:rPr>
        <w:t xml:space="preserve"> истории создании</w:t>
      </w:r>
      <w:r w:rsidR="00E02761" w:rsidRPr="00E661FE">
        <w:rPr>
          <w:rFonts w:ascii="Times New Roman" w:hAnsi="Times New Roman" w:cs="Times New Roman"/>
          <w:sz w:val="28"/>
          <w:szCs w:val="28"/>
        </w:rPr>
        <w:t xml:space="preserve"> некоторых предметов бытовой техники, с процессо</w:t>
      </w:r>
      <w:r w:rsidR="00E02761">
        <w:rPr>
          <w:rFonts w:ascii="Times New Roman" w:hAnsi="Times New Roman" w:cs="Times New Roman"/>
          <w:sz w:val="28"/>
          <w:szCs w:val="28"/>
        </w:rPr>
        <w:t xml:space="preserve">м их преобразования  человеком; правило безопасного </w:t>
      </w:r>
      <w:r w:rsidR="00E02761" w:rsidRPr="00E02761">
        <w:rPr>
          <w:rFonts w:ascii="Times New Roman" w:hAnsi="Times New Roman" w:cs="Times New Roman"/>
          <w:sz w:val="28"/>
          <w:szCs w:val="28"/>
        </w:rPr>
        <w:t xml:space="preserve"> пользования электроприборами:</w:t>
      </w:r>
      <w:r w:rsidR="00E027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48888A" w14:textId="77777777" w:rsidR="00E661FE" w:rsidRPr="00666209" w:rsidRDefault="00E661FE" w:rsidP="0066620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AB02DB" w14:textId="77777777" w:rsidR="002D02AC" w:rsidRPr="00666209" w:rsidRDefault="00666209" w:rsidP="006662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209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14:paraId="2299548A" w14:textId="77777777" w:rsidR="00E661FE" w:rsidRPr="00E661FE" w:rsidRDefault="00E661FE" w:rsidP="00E661FE">
      <w:pPr>
        <w:jc w:val="both"/>
        <w:rPr>
          <w:rFonts w:ascii="Times New Roman" w:hAnsi="Times New Roman" w:cs="Times New Roman"/>
          <w:sz w:val="28"/>
          <w:szCs w:val="28"/>
        </w:rPr>
      </w:pPr>
      <w:r w:rsidRPr="00E661FE">
        <w:rPr>
          <w:rFonts w:ascii="Times New Roman" w:hAnsi="Times New Roman" w:cs="Times New Roman"/>
          <w:sz w:val="28"/>
          <w:szCs w:val="28"/>
        </w:rPr>
        <w:t>Воспитатель: Здравствуйте ребята ! Сегодня мы  с вами будем  говорить о бытовой технике. Ребята, что такое бытовая  техника? (ответы детей)</w:t>
      </w:r>
    </w:p>
    <w:p w14:paraId="6F4D08D3" w14:textId="77777777" w:rsidR="00E661FE" w:rsidRPr="00E661FE" w:rsidRDefault="00E661FE" w:rsidP="00E661FE">
      <w:pPr>
        <w:jc w:val="both"/>
        <w:rPr>
          <w:rFonts w:ascii="Times New Roman" w:hAnsi="Times New Roman" w:cs="Times New Roman"/>
          <w:sz w:val="28"/>
          <w:szCs w:val="28"/>
        </w:rPr>
      </w:pPr>
      <w:r w:rsidRPr="00E661FE">
        <w:rPr>
          <w:rFonts w:ascii="Times New Roman" w:hAnsi="Times New Roman" w:cs="Times New Roman"/>
          <w:sz w:val="28"/>
          <w:szCs w:val="28"/>
        </w:rPr>
        <w:t>Воспитатель: Правильно.  Бытовая техника - это множество инструментов, приборов, механизмов, устройств, машин, которые помогают  нам в повседневной  жизни человеку.</w:t>
      </w:r>
    </w:p>
    <w:p w14:paraId="7958668F" w14:textId="77777777" w:rsidR="00E661FE" w:rsidRPr="00E661FE" w:rsidRDefault="00E661FE" w:rsidP="00E661FE">
      <w:pPr>
        <w:jc w:val="both"/>
        <w:rPr>
          <w:rFonts w:ascii="Times New Roman" w:hAnsi="Times New Roman" w:cs="Times New Roman"/>
          <w:sz w:val="28"/>
          <w:szCs w:val="28"/>
        </w:rPr>
      </w:pPr>
      <w:r w:rsidRPr="00E661FE">
        <w:rPr>
          <w:rFonts w:ascii="Times New Roman" w:hAnsi="Times New Roman" w:cs="Times New Roman"/>
          <w:sz w:val="28"/>
          <w:szCs w:val="28"/>
        </w:rPr>
        <w:t>Воспитатель: В нашем современном мире  существует самая разнообразная техника. Это прежде всего бытовая техника, которой мы пользуемся каждый день дома. Она облегчает нашу жизнь, наш быт. Какую бытовую технику вы знаете?</w:t>
      </w:r>
    </w:p>
    <w:p w14:paraId="4F6368F8" w14:textId="77777777" w:rsidR="00E661FE" w:rsidRPr="00E661FE" w:rsidRDefault="00E661FE" w:rsidP="00E661FE">
      <w:pPr>
        <w:jc w:val="both"/>
        <w:rPr>
          <w:rFonts w:ascii="Times New Roman" w:hAnsi="Times New Roman" w:cs="Times New Roman"/>
          <w:sz w:val="28"/>
          <w:szCs w:val="28"/>
        </w:rPr>
      </w:pPr>
      <w:r w:rsidRPr="00E661FE">
        <w:rPr>
          <w:rFonts w:ascii="Times New Roman" w:hAnsi="Times New Roman" w:cs="Times New Roman"/>
          <w:sz w:val="28"/>
          <w:szCs w:val="28"/>
        </w:rPr>
        <w:t>(Ответы детей )</w:t>
      </w:r>
    </w:p>
    <w:p w14:paraId="33BED706" w14:textId="77777777" w:rsidR="00E661FE" w:rsidRPr="00E661FE" w:rsidRDefault="00E661FE" w:rsidP="00E661FE">
      <w:pPr>
        <w:jc w:val="both"/>
        <w:rPr>
          <w:rFonts w:ascii="Times New Roman" w:hAnsi="Times New Roman" w:cs="Times New Roman"/>
          <w:sz w:val="28"/>
          <w:szCs w:val="28"/>
        </w:rPr>
      </w:pPr>
      <w:r w:rsidRPr="00E661FE">
        <w:rPr>
          <w:rFonts w:ascii="Times New Roman" w:hAnsi="Times New Roman" w:cs="Times New Roman"/>
          <w:sz w:val="28"/>
          <w:szCs w:val="28"/>
        </w:rPr>
        <w:t>Воспитатель: Молодцы ребята, а сейчас послушайте загадки , а вы попробуйте их отгадать (Воспитатель загадывает загадки, дети отгадывают)</w:t>
      </w:r>
    </w:p>
    <w:p w14:paraId="3B4BCE5B" w14:textId="77777777" w:rsidR="00E661FE" w:rsidRPr="00E661FE" w:rsidRDefault="00E661FE" w:rsidP="00E661FE">
      <w:pPr>
        <w:jc w:val="both"/>
        <w:rPr>
          <w:rFonts w:ascii="Times New Roman" w:hAnsi="Times New Roman" w:cs="Times New Roman"/>
          <w:sz w:val="28"/>
          <w:szCs w:val="28"/>
        </w:rPr>
      </w:pPr>
      <w:r w:rsidRPr="00E661FE">
        <w:rPr>
          <w:rFonts w:ascii="Times New Roman" w:hAnsi="Times New Roman" w:cs="Times New Roman"/>
          <w:sz w:val="28"/>
          <w:szCs w:val="28"/>
        </w:rPr>
        <w:t>Что за чудо, что за ящик?</w:t>
      </w:r>
    </w:p>
    <w:p w14:paraId="66385658" w14:textId="77777777" w:rsidR="00E661FE" w:rsidRPr="00E661FE" w:rsidRDefault="00E661FE" w:rsidP="00E661FE">
      <w:pPr>
        <w:jc w:val="both"/>
        <w:rPr>
          <w:rFonts w:ascii="Times New Roman" w:hAnsi="Times New Roman" w:cs="Times New Roman"/>
          <w:sz w:val="28"/>
          <w:szCs w:val="28"/>
        </w:rPr>
      </w:pPr>
      <w:r w:rsidRPr="00E661FE">
        <w:rPr>
          <w:rFonts w:ascii="Times New Roman" w:hAnsi="Times New Roman" w:cs="Times New Roman"/>
          <w:sz w:val="28"/>
          <w:szCs w:val="28"/>
        </w:rPr>
        <w:lastRenderedPageBreak/>
        <w:t>Сам – певец и сам – рассказчик,</w:t>
      </w:r>
    </w:p>
    <w:p w14:paraId="1A554D48" w14:textId="77777777" w:rsidR="00E661FE" w:rsidRPr="00E661FE" w:rsidRDefault="00E661FE" w:rsidP="00E661FE">
      <w:pPr>
        <w:jc w:val="both"/>
        <w:rPr>
          <w:rFonts w:ascii="Times New Roman" w:hAnsi="Times New Roman" w:cs="Times New Roman"/>
          <w:sz w:val="28"/>
          <w:szCs w:val="28"/>
        </w:rPr>
      </w:pPr>
      <w:r w:rsidRPr="00E661FE">
        <w:rPr>
          <w:rFonts w:ascii="Times New Roman" w:hAnsi="Times New Roman" w:cs="Times New Roman"/>
          <w:sz w:val="28"/>
          <w:szCs w:val="28"/>
        </w:rPr>
        <w:t>И к тому же заодно</w:t>
      </w:r>
    </w:p>
    <w:p w14:paraId="5582786E" w14:textId="77777777" w:rsidR="00E661FE" w:rsidRPr="00E661FE" w:rsidRDefault="00E661FE" w:rsidP="00E661FE">
      <w:pPr>
        <w:jc w:val="both"/>
        <w:rPr>
          <w:rFonts w:ascii="Times New Roman" w:hAnsi="Times New Roman" w:cs="Times New Roman"/>
          <w:sz w:val="28"/>
          <w:szCs w:val="28"/>
        </w:rPr>
      </w:pPr>
      <w:r w:rsidRPr="00E661FE">
        <w:rPr>
          <w:rFonts w:ascii="Times New Roman" w:hAnsi="Times New Roman" w:cs="Times New Roman"/>
          <w:sz w:val="28"/>
          <w:szCs w:val="28"/>
        </w:rPr>
        <w:t>Демонстрирует кино.</w:t>
      </w:r>
    </w:p>
    <w:p w14:paraId="0952F36C" w14:textId="77777777" w:rsidR="00E661FE" w:rsidRPr="00E661FE" w:rsidRDefault="00E661FE" w:rsidP="00E661FE">
      <w:pPr>
        <w:jc w:val="both"/>
        <w:rPr>
          <w:rFonts w:ascii="Times New Roman" w:hAnsi="Times New Roman" w:cs="Times New Roman"/>
          <w:sz w:val="28"/>
          <w:szCs w:val="28"/>
        </w:rPr>
      </w:pPr>
      <w:r w:rsidRPr="00E661FE">
        <w:rPr>
          <w:rFonts w:ascii="Times New Roman" w:hAnsi="Times New Roman" w:cs="Times New Roman"/>
          <w:sz w:val="28"/>
          <w:szCs w:val="28"/>
        </w:rPr>
        <w:t xml:space="preserve">(телевизор) </w:t>
      </w:r>
    </w:p>
    <w:p w14:paraId="4E513972" w14:textId="77777777" w:rsidR="00E661FE" w:rsidRPr="00E661FE" w:rsidRDefault="00E661FE" w:rsidP="00E661FE">
      <w:pPr>
        <w:jc w:val="both"/>
        <w:rPr>
          <w:rFonts w:ascii="Times New Roman" w:hAnsi="Times New Roman" w:cs="Times New Roman"/>
          <w:sz w:val="28"/>
          <w:szCs w:val="28"/>
        </w:rPr>
      </w:pPr>
      <w:r w:rsidRPr="00E661FE">
        <w:rPr>
          <w:rFonts w:ascii="Times New Roman" w:hAnsi="Times New Roman" w:cs="Times New Roman"/>
          <w:sz w:val="28"/>
          <w:szCs w:val="28"/>
        </w:rPr>
        <w:t>Гладит всё, чего касается,</w:t>
      </w:r>
    </w:p>
    <w:p w14:paraId="1D15A1A2" w14:textId="77777777" w:rsidR="00E661FE" w:rsidRPr="00E661FE" w:rsidRDefault="00E661FE" w:rsidP="00E661FE">
      <w:pPr>
        <w:jc w:val="both"/>
        <w:rPr>
          <w:rFonts w:ascii="Times New Roman" w:hAnsi="Times New Roman" w:cs="Times New Roman"/>
          <w:sz w:val="28"/>
          <w:szCs w:val="28"/>
        </w:rPr>
      </w:pPr>
      <w:r w:rsidRPr="00E661FE">
        <w:rPr>
          <w:rFonts w:ascii="Times New Roman" w:hAnsi="Times New Roman" w:cs="Times New Roman"/>
          <w:sz w:val="28"/>
          <w:szCs w:val="28"/>
        </w:rPr>
        <w:t>А дотронешься — кусается.</w:t>
      </w:r>
    </w:p>
    <w:p w14:paraId="61E687CF" w14:textId="77777777" w:rsidR="00E661FE" w:rsidRPr="00E661FE" w:rsidRDefault="00E661FE" w:rsidP="00E661FE">
      <w:pPr>
        <w:jc w:val="both"/>
        <w:rPr>
          <w:rFonts w:ascii="Times New Roman" w:hAnsi="Times New Roman" w:cs="Times New Roman"/>
          <w:sz w:val="28"/>
          <w:szCs w:val="28"/>
        </w:rPr>
      </w:pPr>
      <w:r w:rsidRPr="00E661FE">
        <w:rPr>
          <w:rFonts w:ascii="Times New Roman" w:hAnsi="Times New Roman" w:cs="Times New Roman"/>
          <w:sz w:val="28"/>
          <w:szCs w:val="28"/>
        </w:rPr>
        <w:t>(утюг)</w:t>
      </w:r>
    </w:p>
    <w:p w14:paraId="63F506BC" w14:textId="77777777" w:rsidR="00E661FE" w:rsidRPr="00E661FE" w:rsidRDefault="00E661FE" w:rsidP="00E661FE">
      <w:pPr>
        <w:jc w:val="both"/>
        <w:rPr>
          <w:rFonts w:ascii="Times New Roman" w:hAnsi="Times New Roman" w:cs="Times New Roman"/>
          <w:sz w:val="28"/>
          <w:szCs w:val="28"/>
        </w:rPr>
      </w:pPr>
      <w:r w:rsidRPr="00E661FE">
        <w:rPr>
          <w:rFonts w:ascii="Times New Roman" w:hAnsi="Times New Roman" w:cs="Times New Roman"/>
          <w:sz w:val="28"/>
          <w:szCs w:val="28"/>
        </w:rPr>
        <w:t>Привела я солнце</w:t>
      </w:r>
    </w:p>
    <w:p w14:paraId="4A1041C6" w14:textId="77777777" w:rsidR="00E661FE" w:rsidRPr="00E661FE" w:rsidRDefault="00E661FE" w:rsidP="00E661FE">
      <w:pPr>
        <w:jc w:val="both"/>
        <w:rPr>
          <w:rFonts w:ascii="Times New Roman" w:hAnsi="Times New Roman" w:cs="Times New Roman"/>
          <w:sz w:val="28"/>
          <w:szCs w:val="28"/>
        </w:rPr>
      </w:pPr>
      <w:r w:rsidRPr="00E661FE">
        <w:rPr>
          <w:rFonts w:ascii="Times New Roman" w:hAnsi="Times New Roman" w:cs="Times New Roman"/>
          <w:sz w:val="28"/>
          <w:szCs w:val="28"/>
        </w:rPr>
        <w:t>За свое оконце.</w:t>
      </w:r>
    </w:p>
    <w:p w14:paraId="6CB81CD9" w14:textId="77777777" w:rsidR="00E661FE" w:rsidRPr="00E661FE" w:rsidRDefault="00E661FE" w:rsidP="00E661FE">
      <w:pPr>
        <w:jc w:val="both"/>
        <w:rPr>
          <w:rFonts w:ascii="Times New Roman" w:hAnsi="Times New Roman" w:cs="Times New Roman"/>
          <w:sz w:val="28"/>
          <w:szCs w:val="28"/>
        </w:rPr>
      </w:pPr>
      <w:r w:rsidRPr="00E661FE">
        <w:rPr>
          <w:rFonts w:ascii="Times New Roman" w:hAnsi="Times New Roman" w:cs="Times New Roman"/>
          <w:sz w:val="28"/>
          <w:szCs w:val="28"/>
        </w:rPr>
        <w:t>К потолку подвесила -</w:t>
      </w:r>
    </w:p>
    <w:p w14:paraId="6E379B74" w14:textId="77777777" w:rsidR="00E661FE" w:rsidRPr="00E661FE" w:rsidRDefault="00E661FE" w:rsidP="00E661FE">
      <w:pPr>
        <w:jc w:val="both"/>
        <w:rPr>
          <w:rFonts w:ascii="Times New Roman" w:hAnsi="Times New Roman" w:cs="Times New Roman"/>
          <w:sz w:val="28"/>
          <w:szCs w:val="28"/>
        </w:rPr>
      </w:pPr>
      <w:r w:rsidRPr="00E661FE">
        <w:rPr>
          <w:rFonts w:ascii="Times New Roman" w:hAnsi="Times New Roman" w:cs="Times New Roman"/>
          <w:sz w:val="28"/>
          <w:szCs w:val="28"/>
        </w:rPr>
        <w:t>Стало дома весело.</w:t>
      </w:r>
    </w:p>
    <w:p w14:paraId="66539D43" w14:textId="77777777" w:rsidR="00E661FE" w:rsidRPr="00E661FE" w:rsidRDefault="00E661FE" w:rsidP="00E661FE">
      <w:pPr>
        <w:jc w:val="both"/>
        <w:rPr>
          <w:rFonts w:ascii="Times New Roman" w:hAnsi="Times New Roman" w:cs="Times New Roman"/>
          <w:sz w:val="28"/>
          <w:szCs w:val="28"/>
        </w:rPr>
      </w:pPr>
      <w:r w:rsidRPr="00E661FE">
        <w:rPr>
          <w:rFonts w:ascii="Times New Roman" w:hAnsi="Times New Roman" w:cs="Times New Roman"/>
          <w:sz w:val="28"/>
          <w:szCs w:val="28"/>
        </w:rPr>
        <w:t>(лампочка)</w:t>
      </w:r>
    </w:p>
    <w:p w14:paraId="30C4F160" w14:textId="77777777" w:rsidR="00E661FE" w:rsidRPr="00E661FE" w:rsidRDefault="00E661FE" w:rsidP="00E661FE">
      <w:pPr>
        <w:jc w:val="both"/>
        <w:rPr>
          <w:rFonts w:ascii="Times New Roman" w:hAnsi="Times New Roman" w:cs="Times New Roman"/>
          <w:sz w:val="28"/>
          <w:szCs w:val="28"/>
        </w:rPr>
      </w:pPr>
      <w:r w:rsidRPr="00E661FE">
        <w:rPr>
          <w:rFonts w:ascii="Times New Roman" w:hAnsi="Times New Roman" w:cs="Times New Roman"/>
          <w:sz w:val="28"/>
          <w:szCs w:val="28"/>
        </w:rPr>
        <w:t>Сушит ветер-суховей</w:t>
      </w:r>
    </w:p>
    <w:p w14:paraId="0E6CC825" w14:textId="77777777" w:rsidR="00E661FE" w:rsidRPr="00E661FE" w:rsidRDefault="00E661FE" w:rsidP="00E661FE">
      <w:pPr>
        <w:jc w:val="both"/>
        <w:rPr>
          <w:rFonts w:ascii="Times New Roman" w:hAnsi="Times New Roman" w:cs="Times New Roman"/>
          <w:sz w:val="28"/>
          <w:szCs w:val="28"/>
        </w:rPr>
      </w:pPr>
      <w:r w:rsidRPr="00E661FE">
        <w:rPr>
          <w:rFonts w:ascii="Times New Roman" w:hAnsi="Times New Roman" w:cs="Times New Roman"/>
          <w:sz w:val="28"/>
          <w:szCs w:val="28"/>
        </w:rPr>
        <w:t>Кудри мамочки моей.</w:t>
      </w:r>
    </w:p>
    <w:p w14:paraId="7E46E5DD" w14:textId="77777777" w:rsidR="00E661FE" w:rsidRPr="00E661FE" w:rsidRDefault="00E661FE" w:rsidP="00E661FE">
      <w:pPr>
        <w:jc w:val="both"/>
        <w:rPr>
          <w:rFonts w:ascii="Times New Roman" w:hAnsi="Times New Roman" w:cs="Times New Roman"/>
          <w:sz w:val="28"/>
          <w:szCs w:val="28"/>
        </w:rPr>
      </w:pPr>
      <w:r w:rsidRPr="00E661FE">
        <w:rPr>
          <w:rFonts w:ascii="Times New Roman" w:hAnsi="Times New Roman" w:cs="Times New Roman"/>
          <w:sz w:val="28"/>
          <w:szCs w:val="28"/>
        </w:rPr>
        <w:t>(фен)</w:t>
      </w:r>
    </w:p>
    <w:p w14:paraId="00ED58DC" w14:textId="77777777" w:rsidR="00E661FE" w:rsidRPr="00E661FE" w:rsidRDefault="00E661FE" w:rsidP="00E661FE">
      <w:pPr>
        <w:jc w:val="both"/>
        <w:rPr>
          <w:rFonts w:ascii="Times New Roman" w:hAnsi="Times New Roman" w:cs="Times New Roman"/>
          <w:sz w:val="28"/>
          <w:szCs w:val="28"/>
        </w:rPr>
      </w:pPr>
      <w:r w:rsidRPr="00E661FE">
        <w:rPr>
          <w:rFonts w:ascii="Times New Roman" w:hAnsi="Times New Roman" w:cs="Times New Roman"/>
          <w:sz w:val="28"/>
          <w:szCs w:val="28"/>
        </w:rPr>
        <w:t xml:space="preserve">Воспитатель:  Умнички , вы все отгадали , а сейчас  поиграем игру с мячиком  </w:t>
      </w:r>
    </w:p>
    <w:p w14:paraId="2C768FEB" w14:textId="77777777" w:rsidR="00E661FE" w:rsidRPr="00E661FE" w:rsidRDefault="00E661FE" w:rsidP="00E661FE">
      <w:pPr>
        <w:jc w:val="both"/>
        <w:rPr>
          <w:rFonts w:ascii="Times New Roman" w:hAnsi="Times New Roman" w:cs="Times New Roman"/>
          <w:sz w:val="28"/>
          <w:szCs w:val="28"/>
        </w:rPr>
      </w:pPr>
      <w:r w:rsidRPr="00E661FE">
        <w:rPr>
          <w:rFonts w:ascii="Times New Roman" w:hAnsi="Times New Roman" w:cs="Times New Roman"/>
          <w:sz w:val="28"/>
          <w:szCs w:val="28"/>
        </w:rPr>
        <w:t>Воспитатель бросает мяч, ребёнок ловит мяч и отвечает, какие действия совершают разными электроприборами.</w:t>
      </w:r>
    </w:p>
    <w:p w14:paraId="5B7BF35A" w14:textId="77777777" w:rsidR="00E661FE" w:rsidRPr="00E661FE" w:rsidRDefault="00E661FE" w:rsidP="00E661FE">
      <w:pPr>
        <w:jc w:val="both"/>
        <w:rPr>
          <w:rFonts w:ascii="Times New Roman" w:hAnsi="Times New Roman" w:cs="Times New Roman"/>
          <w:sz w:val="28"/>
          <w:szCs w:val="28"/>
        </w:rPr>
      </w:pPr>
      <w:r w:rsidRPr="00E661FE">
        <w:rPr>
          <w:rFonts w:ascii="Times New Roman" w:hAnsi="Times New Roman" w:cs="Times New Roman"/>
          <w:sz w:val="28"/>
          <w:szCs w:val="28"/>
        </w:rPr>
        <w:t>Утюгом – гладят бельё.</w:t>
      </w:r>
    </w:p>
    <w:p w14:paraId="3D33A5E4" w14:textId="77777777" w:rsidR="00E661FE" w:rsidRPr="00E661FE" w:rsidRDefault="00E661FE" w:rsidP="00E661FE">
      <w:pPr>
        <w:jc w:val="both"/>
        <w:rPr>
          <w:rFonts w:ascii="Times New Roman" w:hAnsi="Times New Roman" w:cs="Times New Roman"/>
          <w:sz w:val="28"/>
          <w:szCs w:val="28"/>
        </w:rPr>
      </w:pPr>
      <w:r w:rsidRPr="00E661FE">
        <w:rPr>
          <w:rFonts w:ascii="Times New Roman" w:hAnsi="Times New Roman" w:cs="Times New Roman"/>
          <w:sz w:val="28"/>
          <w:szCs w:val="28"/>
        </w:rPr>
        <w:t>Миксером – взбивают крем.</w:t>
      </w:r>
    </w:p>
    <w:p w14:paraId="016FE410" w14:textId="77777777" w:rsidR="00E661FE" w:rsidRPr="00E661FE" w:rsidRDefault="00E661FE" w:rsidP="00E661FE">
      <w:pPr>
        <w:jc w:val="both"/>
        <w:rPr>
          <w:rFonts w:ascii="Times New Roman" w:hAnsi="Times New Roman" w:cs="Times New Roman"/>
          <w:sz w:val="28"/>
          <w:szCs w:val="28"/>
        </w:rPr>
      </w:pPr>
      <w:r w:rsidRPr="00E661FE">
        <w:rPr>
          <w:rFonts w:ascii="Times New Roman" w:hAnsi="Times New Roman" w:cs="Times New Roman"/>
          <w:sz w:val="28"/>
          <w:szCs w:val="28"/>
        </w:rPr>
        <w:t>Феном – сушат волосы.</w:t>
      </w:r>
    </w:p>
    <w:p w14:paraId="3C8CF12F" w14:textId="77777777" w:rsidR="00E661FE" w:rsidRPr="00E661FE" w:rsidRDefault="00E661FE" w:rsidP="00E661FE">
      <w:pPr>
        <w:jc w:val="both"/>
        <w:rPr>
          <w:rFonts w:ascii="Times New Roman" w:hAnsi="Times New Roman" w:cs="Times New Roman"/>
          <w:sz w:val="28"/>
          <w:szCs w:val="28"/>
        </w:rPr>
      </w:pPr>
      <w:r w:rsidRPr="00E661FE">
        <w:rPr>
          <w:rFonts w:ascii="Times New Roman" w:hAnsi="Times New Roman" w:cs="Times New Roman"/>
          <w:sz w:val="28"/>
          <w:szCs w:val="28"/>
        </w:rPr>
        <w:t>Лампой – освещают книгу.</w:t>
      </w:r>
    </w:p>
    <w:p w14:paraId="060D7AD6" w14:textId="77777777" w:rsidR="00E661FE" w:rsidRPr="00E661FE" w:rsidRDefault="00E661FE" w:rsidP="00E661FE">
      <w:pPr>
        <w:jc w:val="both"/>
        <w:rPr>
          <w:rFonts w:ascii="Times New Roman" w:hAnsi="Times New Roman" w:cs="Times New Roman"/>
          <w:sz w:val="28"/>
          <w:szCs w:val="28"/>
        </w:rPr>
      </w:pPr>
      <w:r w:rsidRPr="00E661FE">
        <w:rPr>
          <w:rFonts w:ascii="Times New Roman" w:hAnsi="Times New Roman" w:cs="Times New Roman"/>
          <w:sz w:val="28"/>
          <w:szCs w:val="28"/>
        </w:rPr>
        <w:t>Пылесосом – пылесосят ковры.</w:t>
      </w:r>
    </w:p>
    <w:p w14:paraId="4E2E0BC1" w14:textId="77777777" w:rsidR="00E661FE" w:rsidRPr="00E661FE" w:rsidRDefault="00E661FE" w:rsidP="00E661FE">
      <w:pPr>
        <w:jc w:val="both"/>
        <w:rPr>
          <w:rFonts w:ascii="Times New Roman" w:hAnsi="Times New Roman" w:cs="Times New Roman"/>
          <w:sz w:val="28"/>
          <w:szCs w:val="28"/>
        </w:rPr>
      </w:pPr>
      <w:r w:rsidRPr="00E661FE">
        <w:rPr>
          <w:rFonts w:ascii="Times New Roman" w:hAnsi="Times New Roman" w:cs="Times New Roman"/>
          <w:sz w:val="28"/>
          <w:szCs w:val="28"/>
        </w:rPr>
        <w:t>Вентилятором – охлаждают воздух.</w:t>
      </w:r>
    </w:p>
    <w:p w14:paraId="5785C4CD" w14:textId="77777777" w:rsidR="00E661FE" w:rsidRPr="00E661FE" w:rsidRDefault="00E661FE" w:rsidP="00E661FE">
      <w:pPr>
        <w:jc w:val="both"/>
        <w:rPr>
          <w:rFonts w:ascii="Times New Roman" w:hAnsi="Times New Roman" w:cs="Times New Roman"/>
          <w:sz w:val="28"/>
          <w:szCs w:val="28"/>
        </w:rPr>
      </w:pPr>
      <w:r w:rsidRPr="00E661FE">
        <w:rPr>
          <w:rFonts w:ascii="Times New Roman" w:hAnsi="Times New Roman" w:cs="Times New Roman"/>
          <w:sz w:val="28"/>
          <w:szCs w:val="28"/>
        </w:rPr>
        <w:t>В холодильнике – хранят продукты.</w:t>
      </w:r>
    </w:p>
    <w:p w14:paraId="41DBD692" w14:textId="77777777" w:rsidR="00E661FE" w:rsidRPr="00E661FE" w:rsidRDefault="00E661FE" w:rsidP="00E661FE">
      <w:pPr>
        <w:jc w:val="both"/>
        <w:rPr>
          <w:rFonts w:ascii="Times New Roman" w:hAnsi="Times New Roman" w:cs="Times New Roman"/>
          <w:sz w:val="28"/>
          <w:szCs w:val="28"/>
        </w:rPr>
      </w:pPr>
      <w:r w:rsidRPr="00E661FE">
        <w:rPr>
          <w:rFonts w:ascii="Times New Roman" w:hAnsi="Times New Roman" w:cs="Times New Roman"/>
          <w:sz w:val="28"/>
          <w:szCs w:val="28"/>
        </w:rPr>
        <w:t>В микроволновке – разогревают еду.</w:t>
      </w:r>
    </w:p>
    <w:p w14:paraId="29C380AC" w14:textId="77777777" w:rsidR="00E661FE" w:rsidRPr="00E661FE" w:rsidRDefault="00E661FE" w:rsidP="00E661FE">
      <w:pPr>
        <w:jc w:val="both"/>
        <w:rPr>
          <w:rFonts w:ascii="Times New Roman" w:hAnsi="Times New Roman" w:cs="Times New Roman"/>
          <w:sz w:val="28"/>
          <w:szCs w:val="28"/>
        </w:rPr>
      </w:pPr>
      <w:r w:rsidRPr="00E661FE">
        <w:rPr>
          <w:rFonts w:ascii="Times New Roman" w:hAnsi="Times New Roman" w:cs="Times New Roman"/>
          <w:sz w:val="28"/>
          <w:szCs w:val="28"/>
        </w:rPr>
        <w:lastRenderedPageBreak/>
        <w:t>В чайнике – кипятят воду.</w:t>
      </w:r>
    </w:p>
    <w:p w14:paraId="4C2C13F6" w14:textId="77777777" w:rsidR="00E661FE" w:rsidRPr="00E661FE" w:rsidRDefault="00E661FE" w:rsidP="00E661FE">
      <w:pPr>
        <w:jc w:val="both"/>
        <w:rPr>
          <w:rFonts w:ascii="Times New Roman" w:hAnsi="Times New Roman" w:cs="Times New Roman"/>
          <w:sz w:val="28"/>
          <w:szCs w:val="28"/>
        </w:rPr>
      </w:pPr>
      <w:r w:rsidRPr="00E661FE">
        <w:rPr>
          <w:rFonts w:ascii="Times New Roman" w:hAnsi="Times New Roman" w:cs="Times New Roman"/>
          <w:sz w:val="28"/>
          <w:szCs w:val="28"/>
        </w:rPr>
        <w:t>На электроплите – готовят еду.</w:t>
      </w:r>
    </w:p>
    <w:p w14:paraId="5206972A" w14:textId="77777777" w:rsidR="00E661FE" w:rsidRPr="00E661FE" w:rsidRDefault="00E661FE" w:rsidP="00E661FE">
      <w:pPr>
        <w:jc w:val="both"/>
        <w:rPr>
          <w:rFonts w:ascii="Times New Roman" w:hAnsi="Times New Roman" w:cs="Times New Roman"/>
          <w:sz w:val="28"/>
          <w:szCs w:val="28"/>
        </w:rPr>
      </w:pPr>
      <w:r w:rsidRPr="00E661FE">
        <w:rPr>
          <w:rFonts w:ascii="Times New Roman" w:hAnsi="Times New Roman" w:cs="Times New Roman"/>
          <w:sz w:val="28"/>
          <w:szCs w:val="28"/>
        </w:rPr>
        <w:t>По телефону – звонят.</w:t>
      </w:r>
    </w:p>
    <w:p w14:paraId="61E1F515" w14:textId="77777777" w:rsidR="00E661FE" w:rsidRPr="00E661FE" w:rsidRDefault="00E661FE" w:rsidP="00E661FE">
      <w:pPr>
        <w:jc w:val="both"/>
        <w:rPr>
          <w:rFonts w:ascii="Times New Roman" w:hAnsi="Times New Roman" w:cs="Times New Roman"/>
          <w:sz w:val="28"/>
          <w:szCs w:val="28"/>
        </w:rPr>
      </w:pPr>
      <w:r w:rsidRPr="00E661FE">
        <w:rPr>
          <w:rFonts w:ascii="Times New Roman" w:hAnsi="Times New Roman" w:cs="Times New Roman"/>
          <w:sz w:val="28"/>
          <w:szCs w:val="28"/>
        </w:rPr>
        <w:t>На магнитофоне – слушают музыку.</w:t>
      </w:r>
    </w:p>
    <w:p w14:paraId="348403C4" w14:textId="77777777" w:rsidR="00E661FE" w:rsidRPr="00E661FE" w:rsidRDefault="00E661FE" w:rsidP="00E661FE">
      <w:pPr>
        <w:jc w:val="both"/>
        <w:rPr>
          <w:rFonts w:ascii="Times New Roman" w:hAnsi="Times New Roman" w:cs="Times New Roman"/>
          <w:sz w:val="28"/>
          <w:szCs w:val="28"/>
        </w:rPr>
      </w:pPr>
      <w:r w:rsidRPr="00E661FE">
        <w:rPr>
          <w:rFonts w:ascii="Times New Roman" w:hAnsi="Times New Roman" w:cs="Times New Roman"/>
          <w:sz w:val="28"/>
          <w:szCs w:val="28"/>
        </w:rPr>
        <w:t>Воспитатель: Итак, мы с вами выяснили  какие  приборы-помощники у нас есть в доме и для чего они нужны. А я хочу вам напомнить некоторые правила  пользования электроприборами:</w:t>
      </w:r>
    </w:p>
    <w:p w14:paraId="47914793" w14:textId="77777777" w:rsidR="00E661FE" w:rsidRPr="00E661FE" w:rsidRDefault="00E661FE" w:rsidP="00E661FE">
      <w:pPr>
        <w:jc w:val="both"/>
        <w:rPr>
          <w:rFonts w:ascii="Times New Roman" w:hAnsi="Times New Roman" w:cs="Times New Roman"/>
          <w:sz w:val="28"/>
          <w:szCs w:val="28"/>
        </w:rPr>
      </w:pPr>
      <w:r w:rsidRPr="00E661FE">
        <w:rPr>
          <w:rFonts w:ascii="Times New Roman" w:hAnsi="Times New Roman" w:cs="Times New Roman"/>
          <w:sz w:val="28"/>
          <w:szCs w:val="28"/>
        </w:rPr>
        <w:t>- Не засовывайте в электрическую розетку посторонние предметы, особенно металлические!</w:t>
      </w:r>
    </w:p>
    <w:p w14:paraId="2B73B649" w14:textId="77777777" w:rsidR="00E661FE" w:rsidRPr="00E661FE" w:rsidRDefault="00E661FE" w:rsidP="00E661FE">
      <w:pPr>
        <w:jc w:val="both"/>
        <w:rPr>
          <w:rFonts w:ascii="Times New Roman" w:hAnsi="Times New Roman" w:cs="Times New Roman"/>
          <w:sz w:val="28"/>
          <w:szCs w:val="28"/>
        </w:rPr>
      </w:pPr>
      <w:r w:rsidRPr="00E661FE">
        <w:rPr>
          <w:rFonts w:ascii="Times New Roman" w:hAnsi="Times New Roman" w:cs="Times New Roman"/>
          <w:sz w:val="28"/>
          <w:szCs w:val="28"/>
        </w:rPr>
        <w:t>- Не касайтесь руками оголенных проводов!</w:t>
      </w:r>
    </w:p>
    <w:p w14:paraId="1124C6DE" w14:textId="77777777" w:rsidR="00E661FE" w:rsidRPr="00E661FE" w:rsidRDefault="00E661FE" w:rsidP="00E661FE">
      <w:pPr>
        <w:jc w:val="both"/>
        <w:rPr>
          <w:rFonts w:ascii="Times New Roman" w:hAnsi="Times New Roman" w:cs="Times New Roman"/>
          <w:sz w:val="28"/>
          <w:szCs w:val="28"/>
        </w:rPr>
      </w:pPr>
      <w:r w:rsidRPr="00E661FE">
        <w:rPr>
          <w:rFonts w:ascii="Times New Roman" w:hAnsi="Times New Roman" w:cs="Times New Roman"/>
          <w:sz w:val="28"/>
          <w:szCs w:val="28"/>
        </w:rPr>
        <w:t>-Не прикасайтесь к включенным электроприборам мокрыми руками!</w:t>
      </w:r>
    </w:p>
    <w:p w14:paraId="4AEDFCE7" w14:textId="77777777" w:rsidR="00E661FE" w:rsidRPr="00E661FE" w:rsidRDefault="00E661FE" w:rsidP="00E661FE">
      <w:pPr>
        <w:jc w:val="both"/>
        <w:rPr>
          <w:rFonts w:ascii="Times New Roman" w:hAnsi="Times New Roman" w:cs="Times New Roman"/>
          <w:sz w:val="28"/>
          <w:szCs w:val="28"/>
        </w:rPr>
      </w:pPr>
      <w:r w:rsidRPr="00E661FE">
        <w:rPr>
          <w:rFonts w:ascii="Times New Roman" w:hAnsi="Times New Roman" w:cs="Times New Roman"/>
          <w:sz w:val="28"/>
          <w:szCs w:val="28"/>
        </w:rPr>
        <w:t>-Не оставляйте включенные электроприборы без присмотра!</w:t>
      </w:r>
    </w:p>
    <w:p w14:paraId="270C03FC" w14:textId="77777777" w:rsidR="00E661FE" w:rsidRPr="00E661FE" w:rsidRDefault="00E661FE" w:rsidP="00E661FE">
      <w:pPr>
        <w:jc w:val="both"/>
        <w:rPr>
          <w:rFonts w:ascii="Times New Roman" w:hAnsi="Times New Roman" w:cs="Times New Roman"/>
          <w:sz w:val="28"/>
          <w:szCs w:val="28"/>
        </w:rPr>
      </w:pPr>
      <w:r w:rsidRPr="00E661FE">
        <w:rPr>
          <w:rFonts w:ascii="Times New Roman" w:hAnsi="Times New Roman" w:cs="Times New Roman"/>
          <w:sz w:val="28"/>
          <w:szCs w:val="28"/>
        </w:rPr>
        <w:t>Дети, послушайте  внимательно стихотворение: «Электрический ток»</w:t>
      </w:r>
    </w:p>
    <w:p w14:paraId="13019AC3" w14:textId="77777777" w:rsidR="00E661FE" w:rsidRPr="00E661FE" w:rsidRDefault="00E661FE" w:rsidP="00E661FE">
      <w:pPr>
        <w:jc w:val="both"/>
        <w:rPr>
          <w:rFonts w:ascii="Times New Roman" w:hAnsi="Times New Roman" w:cs="Times New Roman"/>
          <w:sz w:val="28"/>
          <w:szCs w:val="28"/>
        </w:rPr>
      </w:pPr>
      <w:r w:rsidRPr="00E661FE">
        <w:rPr>
          <w:rFonts w:ascii="Times New Roman" w:hAnsi="Times New Roman" w:cs="Times New Roman"/>
          <w:sz w:val="28"/>
          <w:szCs w:val="28"/>
        </w:rPr>
        <w:t>Вижу розетку внизу на стене</w:t>
      </w:r>
    </w:p>
    <w:p w14:paraId="3F9AF7DE" w14:textId="77777777" w:rsidR="00E661FE" w:rsidRPr="00E661FE" w:rsidRDefault="00E661FE" w:rsidP="00E661FE">
      <w:pPr>
        <w:jc w:val="both"/>
        <w:rPr>
          <w:rFonts w:ascii="Times New Roman" w:hAnsi="Times New Roman" w:cs="Times New Roman"/>
          <w:sz w:val="28"/>
          <w:szCs w:val="28"/>
        </w:rPr>
      </w:pPr>
      <w:r w:rsidRPr="00E661FE">
        <w:rPr>
          <w:rFonts w:ascii="Times New Roman" w:hAnsi="Times New Roman" w:cs="Times New Roman"/>
          <w:sz w:val="28"/>
          <w:szCs w:val="28"/>
        </w:rPr>
        <w:t>И интересно становится мне.</w:t>
      </w:r>
    </w:p>
    <w:p w14:paraId="3723CF00" w14:textId="77777777" w:rsidR="00E661FE" w:rsidRPr="00E661FE" w:rsidRDefault="00E661FE" w:rsidP="00E661FE">
      <w:pPr>
        <w:jc w:val="both"/>
        <w:rPr>
          <w:rFonts w:ascii="Times New Roman" w:hAnsi="Times New Roman" w:cs="Times New Roman"/>
          <w:sz w:val="28"/>
          <w:szCs w:val="28"/>
        </w:rPr>
      </w:pPr>
      <w:r w:rsidRPr="00E661FE">
        <w:rPr>
          <w:rFonts w:ascii="Times New Roman" w:hAnsi="Times New Roman" w:cs="Times New Roman"/>
          <w:sz w:val="28"/>
          <w:szCs w:val="28"/>
        </w:rPr>
        <w:t>Что за таинственный зверь там сидит,</w:t>
      </w:r>
    </w:p>
    <w:p w14:paraId="73C8F42F" w14:textId="77777777" w:rsidR="00E661FE" w:rsidRPr="00E661FE" w:rsidRDefault="00E661FE" w:rsidP="00E661FE">
      <w:pPr>
        <w:jc w:val="both"/>
        <w:rPr>
          <w:rFonts w:ascii="Times New Roman" w:hAnsi="Times New Roman" w:cs="Times New Roman"/>
          <w:sz w:val="28"/>
          <w:szCs w:val="28"/>
        </w:rPr>
      </w:pPr>
      <w:r w:rsidRPr="00E661FE">
        <w:rPr>
          <w:rFonts w:ascii="Times New Roman" w:hAnsi="Times New Roman" w:cs="Times New Roman"/>
          <w:sz w:val="28"/>
          <w:szCs w:val="28"/>
        </w:rPr>
        <w:t>Нашим приборам работать велит?</w:t>
      </w:r>
    </w:p>
    <w:p w14:paraId="7F4CB052" w14:textId="77777777" w:rsidR="00E661FE" w:rsidRPr="00E661FE" w:rsidRDefault="00E661FE" w:rsidP="00E661FE">
      <w:pPr>
        <w:jc w:val="both"/>
        <w:rPr>
          <w:rFonts w:ascii="Times New Roman" w:hAnsi="Times New Roman" w:cs="Times New Roman"/>
          <w:sz w:val="28"/>
          <w:szCs w:val="28"/>
        </w:rPr>
      </w:pPr>
      <w:r w:rsidRPr="00E661FE">
        <w:rPr>
          <w:rFonts w:ascii="Times New Roman" w:hAnsi="Times New Roman" w:cs="Times New Roman"/>
          <w:sz w:val="28"/>
          <w:szCs w:val="28"/>
        </w:rPr>
        <w:t>Зверя зовут электрический ток.</w:t>
      </w:r>
    </w:p>
    <w:p w14:paraId="3C1546BB" w14:textId="77777777" w:rsidR="00E661FE" w:rsidRPr="00E661FE" w:rsidRDefault="00E661FE" w:rsidP="00E661FE">
      <w:pPr>
        <w:jc w:val="both"/>
        <w:rPr>
          <w:rFonts w:ascii="Times New Roman" w:hAnsi="Times New Roman" w:cs="Times New Roman"/>
          <w:sz w:val="28"/>
          <w:szCs w:val="28"/>
        </w:rPr>
      </w:pPr>
      <w:r w:rsidRPr="00E661FE">
        <w:rPr>
          <w:rFonts w:ascii="Times New Roman" w:hAnsi="Times New Roman" w:cs="Times New Roman"/>
          <w:sz w:val="28"/>
          <w:szCs w:val="28"/>
        </w:rPr>
        <w:t>Очень опасно играть  с ним,  дружок!</w:t>
      </w:r>
    </w:p>
    <w:p w14:paraId="1747410A" w14:textId="77777777" w:rsidR="00E661FE" w:rsidRPr="00E661FE" w:rsidRDefault="00E661FE" w:rsidP="00E661FE">
      <w:pPr>
        <w:jc w:val="both"/>
        <w:rPr>
          <w:rFonts w:ascii="Times New Roman" w:hAnsi="Times New Roman" w:cs="Times New Roman"/>
          <w:sz w:val="28"/>
          <w:szCs w:val="28"/>
        </w:rPr>
      </w:pPr>
      <w:r w:rsidRPr="00E661FE">
        <w:rPr>
          <w:rFonts w:ascii="Times New Roman" w:hAnsi="Times New Roman" w:cs="Times New Roman"/>
          <w:sz w:val="28"/>
          <w:szCs w:val="28"/>
        </w:rPr>
        <w:t>Руки подальше от тока держи,</w:t>
      </w:r>
    </w:p>
    <w:p w14:paraId="2396CC97" w14:textId="77777777" w:rsidR="00E661FE" w:rsidRPr="00E661FE" w:rsidRDefault="00E661FE" w:rsidP="00E661FE">
      <w:pPr>
        <w:jc w:val="both"/>
        <w:rPr>
          <w:rFonts w:ascii="Times New Roman" w:hAnsi="Times New Roman" w:cs="Times New Roman"/>
          <w:sz w:val="28"/>
          <w:szCs w:val="28"/>
        </w:rPr>
      </w:pPr>
      <w:r w:rsidRPr="00E661FE">
        <w:rPr>
          <w:rFonts w:ascii="Times New Roman" w:hAnsi="Times New Roman" w:cs="Times New Roman"/>
          <w:sz w:val="28"/>
          <w:szCs w:val="28"/>
        </w:rPr>
        <w:t>Пальцы в розетку совать не спиши!</w:t>
      </w:r>
    </w:p>
    <w:p w14:paraId="6B3379EB" w14:textId="77777777" w:rsidR="00E661FE" w:rsidRPr="00E661FE" w:rsidRDefault="00E661FE" w:rsidP="00E661FE">
      <w:pPr>
        <w:jc w:val="both"/>
        <w:rPr>
          <w:rFonts w:ascii="Times New Roman" w:hAnsi="Times New Roman" w:cs="Times New Roman"/>
          <w:sz w:val="28"/>
          <w:szCs w:val="28"/>
        </w:rPr>
      </w:pPr>
      <w:r w:rsidRPr="00E661FE">
        <w:rPr>
          <w:rFonts w:ascii="Times New Roman" w:hAnsi="Times New Roman" w:cs="Times New Roman"/>
          <w:sz w:val="28"/>
          <w:szCs w:val="28"/>
        </w:rPr>
        <w:t>Если попробуешь с током шутить,</w:t>
      </w:r>
    </w:p>
    <w:p w14:paraId="30D92E00" w14:textId="77777777" w:rsidR="00E661FE" w:rsidRPr="00E661FE" w:rsidRDefault="00E661FE" w:rsidP="00E661FE">
      <w:pPr>
        <w:jc w:val="both"/>
        <w:rPr>
          <w:rFonts w:ascii="Times New Roman" w:hAnsi="Times New Roman" w:cs="Times New Roman"/>
          <w:sz w:val="28"/>
          <w:szCs w:val="28"/>
        </w:rPr>
      </w:pPr>
      <w:r w:rsidRPr="00E661FE">
        <w:rPr>
          <w:rFonts w:ascii="Times New Roman" w:hAnsi="Times New Roman" w:cs="Times New Roman"/>
          <w:sz w:val="28"/>
          <w:szCs w:val="28"/>
        </w:rPr>
        <w:t>Он разозлиться и может убить.</w:t>
      </w:r>
    </w:p>
    <w:p w14:paraId="16C672C5" w14:textId="77777777" w:rsidR="00E661FE" w:rsidRPr="00E661FE" w:rsidRDefault="00E661FE" w:rsidP="00E661FE">
      <w:pPr>
        <w:jc w:val="both"/>
        <w:rPr>
          <w:rFonts w:ascii="Times New Roman" w:hAnsi="Times New Roman" w:cs="Times New Roman"/>
          <w:sz w:val="28"/>
          <w:szCs w:val="28"/>
        </w:rPr>
      </w:pPr>
      <w:r w:rsidRPr="00E661FE">
        <w:rPr>
          <w:rFonts w:ascii="Times New Roman" w:hAnsi="Times New Roman" w:cs="Times New Roman"/>
          <w:sz w:val="28"/>
          <w:szCs w:val="28"/>
        </w:rPr>
        <w:t>Ток -  для электроприборов, пойми,</w:t>
      </w:r>
    </w:p>
    <w:p w14:paraId="562DAEF4" w14:textId="038E520D" w:rsidR="00E661FE" w:rsidRDefault="00E661FE" w:rsidP="00E661FE">
      <w:pPr>
        <w:jc w:val="both"/>
        <w:rPr>
          <w:rFonts w:ascii="Times New Roman" w:hAnsi="Times New Roman" w:cs="Times New Roman"/>
          <w:sz w:val="28"/>
          <w:szCs w:val="28"/>
        </w:rPr>
      </w:pPr>
      <w:r w:rsidRPr="00E661FE">
        <w:rPr>
          <w:rFonts w:ascii="Times New Roman" w:hAnsi="Times New Roman" w:cs="Times New Roman"/>
          <w:sz w:val="28"/>
          <w:szCs w:val="28"/>
        </w:rPr>
        <w:t>Лучше его никогда не дразни!</w:t>
      </w:r>
    </w:p>
    <w:p w14:paraId="121560E3" w14:textId="77A6254D" w:rsidR="00796F74" w:rsidRPr="00E661FE" w:rsidRDefault="00796F74" w:rsidP="00E661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теперь давайте повторим ребята, что с током играть нельзя, так как это очень опассно.</w:t>
      </w:r>
    </w:p>
    <w:p w14:paraId="319DBA1B" w14:textId="77777777" w:rsidR="00E661FE" w:rsidRPr="00E661FE" w:rsidRDefault="00E661FE" w:rsidP="00E661FE">
      <w:pPr>
        <w:jc w:val="both"/>
        <w:rPr>
          <w:rFonts w:ascii="Times New Roman" w:hAnsi="Times New Roman" w:cs="Times New Roman"/>
          <w:sz w:val="28"/>
          <w:szCs w:val="28"/>
        </w:rPr>
      </w:pPr>
      <w:r w:rsidRPr="00E661FE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 Ребята , а сейчас </w:t>
      </w:r>
      <w:r w:rsidR="00E02761" w:rsidRPr="00E661FE">
        <w:rPr>
          <w:rFonts w:ascii="Times New Roman" w:hAnsi="Times New Roman" w:cs="Times New Roman"/>
          <w:sz w:val="28"/>
          <w:szCs w:val="28"/>
        </w:rPr>
        <w:t>поиграем</w:t>
      </w:r>
      <w:r w:rsidRPr="00E661FE">
        <w:rPr>
          <w:rFonts w:ascii="Times New Roman" w:hAnsi="Times New Roman" w:cs="Times New Roman"/>
          <w:sz w:val="28"/>
          <w:szCs w:val="28"/>
        </w:rPr>
        <w:t xml:space="preserve"> в игру  «Четвертый лишний»</w:t>
      </w:r>
    </w:p>
    <w:p w14:paraId="0AF97421" w14:textId="77777777" w:rsidR="00E661FE" w:rsidRPr="00E661FE" w:rsidRDefault="00E661FE" w:rsidP="00E661FE">
      <w:pPr>
        <w:jc w:val="both"/>
        <w:rPr>
          <w:rFonts w:ascii="Times New Roman" w:hAnsi="Times New Roman" w:cs="Times New Roman"/>
          <w:sz w:val="28"/>
          <w:szCs w:val="28"/>
        </w:rPr>
      </w:pPr>
      <w:r w:rsidRPr="00E661FE">
        <w:rPr>
          <w:rFonts w:ascii="Times New Roman" w:hAnsi="Times New Roman" w:cs="Times New Roman"/>
          <w:sz w:val="28"/>
          <w:szCs w:val="28"/>
        </w:rPr>
        <w:t>Холодильник, мясорубка, утюг, чайник.</w:t>
      </w:r>
    </w:p>
    <w:p w14:paraId="1EE8D30F" w14:textId="77777777" w:rsidR="00E661FE" w:rsidRPr="00E661FE" w:rsidRDefault="00E661FE" w:rsidP="00E661FE">
      <w:pPr>
        <w:jc w:val="both"/>
        <w:rPr>
          <w:rFonts w:ascii="Times New Roman" w:hAnsi="Times New Roman" w:cs="Times New Roman"/>
          <w:sz w:val="28"/>
          <w:szCs w:val="28"/>
        </w:rPr>
      </w:pPr>
      <w:r w:rsidRPr="00E661FE">
        <w:rPr>
          <w:rFonts w:ascii="Times New Roman" w:hAnsi="Times New Roman" w:cs="Times New Roman"/>
          <w:sz w:val="28"/>
          <w:szCs w:val="28"/>
        </w:rPr>
        <w:t>Кастрюля, микроволновая печь, сковорода, кружка</w:t>
      </w:r>
    </w:p>
    <w:p w14:paraId="64F59B59" w14:textId="77777777" w:rsidR="00E661FE" w:rsidRPr="00E661FE" w:rsidRDefault="00E661FE" w:rsidP="00E661FE">
      <w:pPr>
        <w:jc w:val="both"/>
        <w:rPr>
          <w:rFonts w:ascii="Times New Roman" w:hAnsi="Times New Roman" w:cs="Times New Roman"/>
          <w:sz w:val="28"/>
          <w:szCs w:val="28"/>
        </w:rPr>
      </w:pPr>
      <w:r w:rsidRPr="00E661FE">
        <w:rPr>
          <w:rFonts w:ascii="Times New Roman" w:hAnsi="Times New Roman" w:cs="Times New Roman"/>
          <w:sz w:val="28"/>
          <w:szCs w:val="28"/>
        </w:rPr>
        <w:t>Стиральная машина, посудомоечная машина, телевизор, швейная машина.</w:t>
      </w:r>
    </w:p>
    <w:p w14:paraId="3D558850" w14:textId="77777777" w:rsidR="00E661FE" w:rsidRPr="00E661FE" w:rsidRDefault="00E661FE" w:rsidP="00E661FE">
      <w:pPr>
        <w:jc w:val="both"/>
        <w:rPr>
          <w:rFonts w:ascii="Times New Roman" w:hAnsi="Times New Roman" w:cs="Times New Roman"/>
          <w:sz w:val="28"/>
          <w:szCs w:val="28"/>
        </w:rPr>
      </w:pPr>
      <w:r w:rsidRPr="00E661FE">
        <w:rPr>
          <w:rFonts w:ascii="Times New Roman" w:hAnsi="Times New Roman" w:cs="Times New Roman"/>
          <w:sz w:val="28"/>
          <w:szCs w:val="28"/>
        </w:rPr>
        <w:t>Телевизор, ноутбук, магнитофон, пылесос.</w:t>
      </w:r>
    </w:p>
    <w:p w14:paraId="155B3CE2" w14:textId="77777777" w:rsidR="00E661FE" w:rsidRPr="00E661FE" w:rsidRDefault="00E661FE" w:rsidP="00E661FE">
      <w:pPr>
        <w:jc w:val="both"/>
        <w:rPr>
          <w:rFonts w:ascii="Times New Roman" w:hAnsi="Times New Roman" w:cs="Times New Roman"/>
          <w:sz w:val="28"/>
          <w:szCs w:val="28"/>
        </w:rPr>
      </w:pPr>
      <w:r w:rsidRPr="00E661FE">
        <w:rPr>
          <w:rFonts w:ascii="Times New Roman" w:hAnsi="Times New Roman" w:cs="Times New Roman"/>
          <w:sz w:val="28"/>
          <w:szCs w:val="28"/>
        </w:rPr>
        <w:t>Чайник, обогреватель, холодильник, электроплита.</w:t>
      </w:r>
    </w:p>
    <w:p w14:paraId="683B5914" w14:textId="77777777" w:rsidR="00E661FE" w:rsidRPr="00E661FE" w:rsidRDefault="00E661FE" w:rsidP="00E661FE">
      <w:pPr>
        <w:jc w:val="both"/>
        <w:rPr>
          <w:rFonts w:ascii="Times New Roman" w:hAnsi="Times New Roman" w:cs="Times New Roman"/>
          <w:sz w:val="28"/>
          <w:szCs w:val="28"/>
        </w:rPr>
      </w:pPr>
      <w:r w:rsidRPr="00E661FE">
        <w:rPr>
          <w:rFonts w:ascii="Times New Roman" w:hAnsi="Times New Roman" w:cs="Times New Roman"/>
          <w:sz w:val="28"/>
          <w:szCs w:val="28"/>
        </w:rPr>
        <w:t>Ножницы, иголка, спицы вязальные, швейная машина.</w:t>
      </w:r>
    </w:p>
    <w:p w14:paraId="47D55032" w14:textId="77777777" w:rsidR="00E661FE" w:rsidRPr="00E661FE" w:rsidRDefault="00E661FE" w:rsidP="00E661FE">
      <w:pPr>
        <w:jc w:val="both"/>
        <w:rPr>
          <w:rFonts w:ascii="Times New Roman" w:hAnsi="Times New Roman" w:cs="Times New Roman"/>
          <w:sz w:val="28"/>
          <w:szCs w:val="28"/>
        </w:rPr>
      </w:pPr>
      <w:r w:rsidRPr="00E661FE">
        <w:rPr>
          <w:rFonts w:ascii="Times New Roman" w:hAnsi="Times New Roman" w:cs="Times New Roman"/>
          <w:sz w:val="28"/>
          <w:szCs w:val="28"/>
        </w:rPr>
        <w:t>Воспитатель: Молодцы! Вы снова справились !</w:t>
      </w:r>
    </w:p>
    <w:p w14:paraId="5D7278A3" w14:textId="77777777" w:rsidR="00E661FE" w:rsidRPr="00E661FE" w:rsidRDefault="00E661FE" w:rsidP="00E661FE">
      <w:pPr>
        <w:jc w:val="both"/>
        <w:rPr>
          <w:rFonts w:ascii="Times New Roman" w:hAnsi="Times New Roman" w:cs="Times New Roman"/>
          <w:sz w:val="28"/>
          <w:szCs w:val="28"/>
        </w:rPr>
      </w:pPr>
      <w:r w:rsidRPr="00E661FE">
        <w:rPr>
          <w:rFonts w:ascii="Times New Roman" w:hAnsi="Times New Roman" w:cs="Times New Roman"/>
          <w:sz w:val="28"/>
          <w:szCs w:val="28"/>
        </w:rPr>
        <w:t>Воспитатель:</w:t>
      </w:r>
    </w:p>
    <w:p w14:paraId="0B8AE354" w14:textId="77777777" w:rsidR="00E661FE" w:rsidRPr="00E661FE" w:rsidRDefault="00E661FE" w:rsidP="00E661FE">
      <w:pPr>
        <w:jc w:val="both"/>
        <w:rPr>
          <w:rFonts w:ascii="Times New Roman" w:hAnsi="Times New Roman" w:cs="Times New Roman"/>
          <w:sz w:val="28"/>
          <w:szCs w:val="28"/>
        </w:rPr>
      </w:pPr>
      <w:r w:rsidRPr="00E661FE">
        <w:rPr>
          <w:rFonts w:ascii="Times New Roman" w:hAnsi="Times New Roman" w:cs="Times New Roman"/>
          <w:sz w:val="28"/>
          <w:szCs w:val="28"/>
        </w:rPr>
        <w:t>-Дети, какие же вы знаете электроприборы? (ответы детей)</w:t>
      </w:r>
    </w:p>
    <w:p w14:paraId="6A3FC662" w14:textId="77777777" w:rsidR="00E661FE" w:rsidRPr="00E661FE" w:rsidRDefault="00E661FE" w:rsidP="00E661FE">
      <w:pPr>
        <w:jc w:val="both"/>
        <w:rPr>
          <w:rFonts w:ascii="Times New Roman" w:hAnsi="Times New Roman" w:cs="Times New Roman"/>
          <w:sz w:val="28"/>
          <w:szCs w:val="28"/>
        </w:rPr>
      </w:pPr>
      <w:r w:rsidRPr="00E661FE">
        <w:rPr>
          <w:rFonts w:ascii="Times New Roman" w:hAnsi="Times New Roman" w:cs="Times New Roman"/>
          <w:sz w:val="28"/>
          <w:szCs w:val="28"/>
        </w:rPr>
        <w:t>-А для чего они нам нужны?</w:t>
      </w:r>
    </w:p>
    <w:p w14:paraId="2BAA98A3" w14:textId="77777777" w:rsidR="00E661FE" w:rsidRPr="00E661FE" w:rsidRDefault="00E661FE" w:rsidP="00E661FE">
      <w:pPr>
        <w:jc w:val="both"/>
        <w:rPr>
          <w:rFonts w:ascii="Times New Roman" w:hAnsi="Times New Roman" w:cs="Times New Roman"/>
          <w:sz w:val="28"/>
          <w:szCs w:val="28"/>
        </w:rPr>
      </w:pPr>
      <w:r w:rsidRPr="00E661FE">
        <w:rPr>
          <w:rFonts w:ascii="Times New Roman" w:hAnsi="Times New Roman" w:cs="Times New Roman"/>
          <w:sz w:val="28"/>
          <w:szCs w:val="28"/>
        </w:rPr>
        <w:t>-А вы запомнили правила техники безопасности с электроприборами? (ответы детей);</w:t>
      </w:r>
    </w:p>
    <w:p w14:paraId="4AAE626E" w14:textId="77777777" w:rsidR="00954148" w:rsidRPr="00666209" w:rsidRDefault="00E661FE" w:rsidP="00E661FE">
      <w:pPr>
        <w:jc w:val="both"/>
        <w:rPr>
          <w:rFonts w:ascii="Times New Roman" w:hAnsi="Times New Roman" w:cs="Times New Roman"/>
          <w:sz w:val="28"/>
          <w:szCs w:val="28"/>
        </w:rPr>
      </w:pPr>
      <w:r w:rsidRPr="00E661FE">
        <w:rPr>
          <w:rFonts w:ascii="Times New Roman" w:hAnsi="Times New Roman" w:cs="Times New Roman"/>
          <w:sz w:val="28"/>
          <w:szCs w:val="28"/>
        </w:rPr>
        <w:t>Молодцы!  Вы очень хорошо сегодня отвечали. Я очень надеюсь, что вы будете аккуратны, внимательны с электроприборами.</w:t>
      </w:r>
    </w:p>
    <w:sectPr w:rsidR="00954148" w:rsidRPr="00666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2AC"/>
    <w:rsid w:val="00045E7D"/>
    <w:rsid w:val="00161D7E"/>
    <w:rsid w:val="002D02AC"/>
    <w:rsid w:val="00581863"/>
    <w:rsid w:val="00666209"/>
    <w:rsid w:val="00671718"/>
    <w:rsid w:val="00796F74"/>
    <w:rsid w:val="0080573F"/>
    <w:rsid w:val="008B2D88"/>
    <w:rsid w:val="00954148"/>
    <w:rsid w:val="00B2439A"/>
    <w:rsid w:val="00B276A7"/>
    <w:rsid w:val="00B311E5"/>
    <w:rsid w:val="00B57586"/>
    <w:rsid w:val="00D94EC8"/>
    <w:rsid w:val="00DD6707"/>
    <w:rsid w:val="00E02761"/>
    <w:rsid w:val="00E661FE"/>
    <w:rsid w:val="00F9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3A2A2"/>
  <w15:docId w15:val="{3224D3D5-9A7F-4619-AEBC-1D0AF772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Лена Сайкович</cp:lastModifiedBy>
  <cp:revision>3</cp:revision>
  <cp:lastPrinted>2021-11-14T15:07:00Z</cp:lastPrinted>
  <dcterms:created xsi:type="dcterms:W3CDTF">2022-11-23T16:02:00Z</dcterms:created>
  <dcterms:modified xsi:type="dcterms:W3CDTF">2022-11-23T16:43:00Z</dcterms:modified>
</cp:coreProperties>
</file>